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4" w:rsidRPr="00325244" w:rsidRDefault="00325244" w:rsidP="00325244">
      <w:pPr>
        <w:tabs>
          <w:tab w:val="left" w:pos="10632"/>
        </w:tabs>
        <w:ind w:left="10620"/>
        <w:jc w:val="right"/>
        <w:outlineLvl w:val="0"/>
      </w:pPr>
      <w:r w:rsidRPr="00325244">
        <w:t>УТВЕРЖДАЮ</w:t>
      </w:r>
    </w:p>
    <w:p w:rsidR="00325244" w:rsidRPr="00325244" w:rsidRDefault="00325244" w:rsidP="00325244">
      <w:pPr>
        <w:ind w:firstLine="708"/>
        <w:jc w:val="right"/>
      </w:pPr>
      <w:r w:rsidRPr="00325244">
        <w:t>Глава администрации</w:t>
      </w:r>
    </w:p>
    <w:p w:rsidR="00325244" w:rsidRPr="00325244" w:rsidRDefault="00325244" w:rsidP="00325244">
      <w:pPr>
        <w:ind w:firstLine="708"/>
        <w:jc w:val="right"/>
      </w:pP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  <w:t>МО «Светогорское городское поселение»</w:t>
      </w:r>
    </w:p>
    <w:p w:rsidR="00325244" w:rsidRPr="00325244" w:rsidRDefault="00325244" w:rsidP="00325244">
      <w:pPr>
        <w:ind w:left="10620"/>
        <w:jc w:val="right"/>
      </w:pPr>
    </w:p>
    <w:p w:rsidR="00325244" w:rsidRPr="00325244" w:rsidRDefault="00325244" w:rsidP="00325244">
      <w:pPr>
        <w:ind w:left="10620"/>
        <w:jc w:val="right"/>
      </w:pPr>
      <w:r w:rsidRPr="00325244">
        <w:tab/>
      </w:r>
      <w:r w:rsidRPr="00325244">
        <w:tab/>
      </w:r>
      <w:r w:rsidRPr="00325244">
        <w:tab/>
        <w:t>Е.Е. Цой</w:t>
      </w:r>
    </w:p>
    <w:p w:rsidR="00325244" w:rsidRPr="00325244" w:rsidRDefault="00325244" w:rsidP="00325244">
      <w:pPr>
        <w:ind w:left="10620"/>
        <w:jc w:val="right"/>
      </w:pPr>
      <w:r w:rsidRPr="00325244">
        <w:t>«_____» __________ 202</w:t>
      </w:r>
      <w:r w:rsidR="005E6AEF">
        <w:t>4</w:t>
      </w:r>
      <w:r w:rsidRPr="00325244">
        <w:t xml:space="preserve"> года</w:t>
      </w:r>
    </w:p>
    <w:p w:rsidR="00325244" w:rsidRPr="00325244" w:rsidRDefault="00325244" w:rsidP="00325244">
      <w:pPr>
        <w:jc w:val="center"/>
      </w:pPr>
    </w:p>
    <w:p w:rsidR="00325244" w:rsidRPr="00325244" w:rsidRDefault="00325244" w:rsidP="00325244"/>
    <w:p w:rsidR="00325244" w:rsidRPr="00325244" w:rsidRDefault="00325244" w:rsidP="00325244">
      <w:pPr>
        <w:jc w:val="center"/>
      </w:pPr>
      <w:r w:rsidRPr="00325244">
        <w:t xml:space="preserve">Календарный план </w:t>
      </w:r>
    </w:p>
    <w:p w:rsidR="00325244" w:rsidRPr="00325244" w:rsidRDefault="00325244" w:rsidP="00325244">
      <w:pPr>
        <w:jc w:val="center"/>
      </w:pPr>
      <w:r w:rsidRPr="00325244">
        <w:t>основных мероприятий муниципального образования «Светогорское городское поселение»</w:t>
      </w:r>
    </w:p>
    <w:p w:rsidR="00325244" w:rsidRPr="00325244" w:rsidRDefault="00325244" w:rsidP="00325244">
      <w:pPr>
        <w:jc w:val="center"/>
      </w:pPr>
      <w:r w:rsidRPr="00325244">
        <w:t xml:space="preserve">Выборгского </w:t>
      </w:r>
      <w:r w:rsidR="00062FB7">
        <w:t xml:space="preserve">района Ленинградской области на </w:t>
      </w:r>
      <w:r w:rsidR="009F7008">
        <w:t>июнь</w:t>
      </w:r>
      <w:r w:rsidR="0089391B">
        <w:t xml:space="preserve"> </w:t>
      </w:r>
      <w:r w:rsidR="00062FB7" w:rsidRPr="00062FB7">
        <w:t>202</w:t>
      </w:r>
      <w:r w:rsidR="003D30C3" w:rsidRPr="003D30C3">
        <w:t>4</w:t>
      </w:r>
      <w:r w:rsidRPr="00325244">
        <w:t xml:space="preserve"> года</w:t>
      </w:r>
    </w:p>
    <w:p w:rsidR="007D4CBA" w:rsidRPr="009E6893" w:rsidRDefault="007D4CBA" w:rsidP="009E6893">
      <w:pPr>
        <w:jc w:val="center"/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4833"/>
        <w:gridCol w:w="4208"/>
      </w:tblGrid>
      <w:tr w:rsidR="000E16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AD6B0B" w:rsidRPr="001A05AD" w:rsidRDefault="00AD6B0B" w:rsidP="009E6893">
            <w:pPr>
              <w:jc w:val="center"/>
            </w:pPr>
            <w:r w:rsidRPr="001A05AD">
              <w:t>№ п/п</w:t>
            </w:r>
          </w:p>
        </w:tc>
        <w:tc>
          <w:tcPr>
            <w:tcW w:w="1980" w:type="dxa"/>
            <w:shd w:val="clear" w:color="auto" w:fill="auto"/>
          </w:tcPr>
          <w:p w:rsidR="00AD6B0B" w:rsidRPr="001A05AD" w:rsidRDefault="00AD6B0B" w:rsidP="009E6893">
            <w:pPr>
              <w:jc w:val="center"/>
            </w:pPr>
            <w:r w:rsidRPr="001A05AD">
              <w:t>Дата и время</w:t>
            </w:r>
          </w:p>
        </w:tc>
        <w:tc>
          <w:tcPr>
            <w:tcW w:w="3420" w:type="dxa"/>
            <w:shd w:val="clear" w:color="auto" w:fill="auto"/>
          </w:tcPr>
          <w:p w:rsidR="00AD6B0B" w:rsidRPr="001A05AD" w:rsidRDefault="00AD6B0B" w:rsidP="009E6893">
            <w:pPr>
              <w:jc w:val="center"/>
            </w:pPr>
            <w:r w:rsidRPr="001A05AD">
              <w:t>Место проведения мероприятия</w:t>
            </w:r>
          </w:p>
        </w:tc>
        <w:tc>
          <w:tcPr>
            <w:tcW w:w="4833" w:type="dxa"/>
            <w:shd w:val="clear" w:color="auto" w:fill="auto"/>
          </w:tcPr>
          <w:p w:rsidR="00AD6B0B" w:rsidRPr="001A05AD" w:rsidRDefault="00AD6B0B" w:rsidP="009E6893">
            <w:pPr>
              <w:jc w:val="center"/>
            </w:pPr>
            <w:r w:rsidRPr="001A05AD">
              <w:t>Полное наименование мероприятия</w:t>
            </w:r>
          </w:p>
        </w:tc>
        <w:tc>
          <w:tcPr>
            <w:tcW w:w="4208" w:type="dxa"/>
            <w:shd w:val="clear" w:color="auto" w:fill="auto"/>
          </w:tcPr>
          <w:p w:rsidR="00AD6B0B" w:rsidRPr="001A05AD" w:rsidRDefault="00AD6B0B" w:rsidP="009E6893">
            <w:pPr>
              <w:jc w:val="center"/>
            </w:pPr>
            <w:r w:rsidRPr="001A05AD">
              <w:t>Ответственный/</w:t>
            </w:r>
          </w:p>
          <w:p w:rsidR="00AD6B0B" w:rsidRPr="001A05AD" w:rsidRDefault="006424B8" w:rsidP="009E6893">
            <w:pPr>
              <w:jc w:val="center"/>
            </w:pPr>
            <w:r w:rsidRPr="001A05AD">
              <w:t>И</w:t>
            </w:r>
            <w:r w:rsidR="00AD6B0B" w:rsidRPr="001A05AD">
              <w:t>сполнитель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01.06.2024-30.06.2024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картин в фойе Дома культуры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595275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01.06.2023-31.08.2023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Подведомственная КДН и ЗП территория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в рамках проведения комплексной профилактической операции «Подросток» - «Лето»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Пугачева Е.М. - зам. главы администрации, председатель </w:t>
            </w:r>
            <w:r>
              <w:rPr>
                <w:lang w:eastAsia="en-US"/>
              </w:rPr>
              <w:br/>
              <w:t>КДН и ЗП</w:t>
            </w:r>
          </w:p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Фролова М.М.-   начальник Сектора по обеспечению деятельности</w:t>
            </w:r>
            <w:r>
              <w:rPr>
                <w:lang w:eastAsia="en-US"/>
              </w:rPr>
              <w:br/>
              <w:t xml:space="preserve"> КДН и ЗП, ответственный секретарь комиссии</w:t>
            </w:r>
          </w:p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</w:p>
          <w:p w:rsidR="00594AC2" w:rsidRDefault="00594AC2" w:rsidP="00594AC2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lang w:eastAsia="en-US"/>
              </w:rPr>
              <w:t>(81378) 60-680 доб.135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pPr>
              <w:tabs>
                <w:tab w:val="left" w:pos="6480"/>
              </w:tabs>
            </w:pPr>
            <w:r w:rsidRPr="0018564D">
              <w:t>01.06.2024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r w:rsidRPr="0018564D">
              <w:t xml:space="preserve">МО «Светогорское городское поселение» Выборгский район </w:t>
            </w:r>
            <w:r w:rsidRPr="0018564D">
              <w:lastRenderedPageBreak/>
              <w:t>Ленинградская область</w:t>
            </w:r>
          </w:p>
          <w:p w:rsidR="00594AC2" w:rsidRPr="0018564D" w:rsidRDefault="00594AC2" w:rsidP="00594AC2"/>
          <w:p w:rsidR="00594AC2" w:rsidRPr="0018564D" w:rsidRDefault="00594AC2" w:rsidP="00594AC2">
            <w:r w:rsidRPr="0018564D">
              <w:t>10:00</w:t>
            </w:r>
          </w:p>
          <w:p w:rsidR="00594AC2" w:rsidRPr="0018564D" w:rsidRDefault="00594AC2" w:rsidP="00594AC2"/>
          <w:p w:rsidR="00594AC2" w:rsidRPr="0018564D" w:rsidRDefault="00594AC2" w:rsidP="00594AC2">
            <w:r w:rsidRPr="0018564D">
              <w:t>МБУ «КСК г. Светогорска»</w:t>
            </w:r>
          </w:p>
          <w:p w:rsidR="00594AC2" w:rsidRPr="0018564D" w:rsidRDefault="00594AC2" w:rsidP="00594AC2">
            <w:r w:rsidRPr="0018564D">
              <w:t>Дом спорта</w:t>
            </w:r>
          </w:p>
          <w:p w:rsidR="00594AC2" w:rsidRPr="0018564D" w:rsidRDefault="00594AC2" w:rsidP="00594AC2">
            <w:r w:rsidRPr="0018564D">
              <w:t>г. Светогорск</w:t>
            </w:r>
          </w:p>
          <w:p w:rsidR="00594AC2" w:rsidRPr="0018564D" w:rsidRDefault="00594AC2" w:rsidP="00594AC2"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pPr>
              <w:outlineLvl w:val="0"/>
            </w:pPr>
            <w:r w:rsidRPr="0018564D">
              <w:lastRenderedPageBreak/>
              <w:t xml:space="preserve">Спортивные мероприятия, посвящённые Дню защиты детей и Всемирному дню </w:t>
            </w:r>
            <w:r w:rsidRPr="0018564D">
              <w:lastRenderedPageBreak/>
              <w:t xml:space="preserve">родителей (соревнования по волейболу, футболу, настольному теннису) 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Парк у Дома культуры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программа, посвященной Дню защиты детей «Пусть всегда будет солнце»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гп Лесогорский, 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программа, посвященной Дню защиты детей «Здравствуй, солнце золотое»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r w:rsidRPr="0018564D">
              <w:t>01.06.2024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r w:rsidRPr="0018564D">
              <w:lastRenderedPageBreak/>
              <w:t>Интерактивная викторина «Права и обязанности ребенка» 1 июня – День защиты детей.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r w:rsidRPr="0018564D">
              <w:t>03.06.2024-07.06.2024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10:30-18:00</w:t>
            </w:r>
          </w:p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594AC2" w:rsidRPr="0018564D" w:rsidRDefault="00594AC2" w:rsidP="00594AC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594AC2" w:rsidRPr="0018564D" w:rsidRDefault="00594AC2" w:rsidP="00594AC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pPr>
              <w:pStyle w:val="Default"/>
            </w:pPr>
            <w:proofErr w:type="spellStart"/>
            <w:r w:rsidRPr="0018564D">
              <w:rPr>
                <w:color w:val="auto"/>
              </w:rPr>
              <w:t>Мультнеделя</w:t>
            </w:r>
            <w:proofErr w:type="spellEnd"/>
            <w:r w:rsidRPr="0018564D">
              <w:rPr>
                <w:color w:val="auto"/>
              </w:rPr>
              <w:t>: «С книжной полки на экран». 1 июня – День защиты детей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22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r w:rsidRPr="0018564D">
              <w:t>04.06.2024-30.08.2024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11:00-18:00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r w:rsidRPr="0018564D">
              <w:t>Книжная выставка «С книгой в ЛЕТО!» Летнее чтение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594AC2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r w:rsidRPr="0018564D">
              <w:t>04.06.2024</w:t>
            </w:r>
          </w:p>
          <w:p w:rsidR="00594AC2" w:rsidRPr="0018564D" w:rsidRDefault="00594AC2" w:rsidP="00594AC2"/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pPr>
              <w:tabs>
                <w:tab w:val="left" w:pos="720"/>
              </w:tabs>
            </w:pPr>
            <w:r w:rsidRPr="0018564D">
              <w:t xml:space="preserve">Игровое тематическое мероприятие «Планета детства или путешествие в страну </w:t>
            </w:r>
            <w:proofErr w:type="spellStart"/>
            <w:r w:rsidRPr="0018564D">
              <w:t>Читалия</w:t>
            </w:r>
            <w:proofErr w:type="spellEnd"/>
            <w:r w:rsidRPr="0018564D">
              <w:t>»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rPr>
                <w:lang w:eastAsia="en-US"/>
              </w:rPr>
              <w:t>06.06.2024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10:30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Default"/>
              <w:rPr>
                <w:color w:val="auto"/>
              </w:rPr>
            </w:pPr>
            <w:r w:rsidRPr="0018564D">
              <w:rPr>
                <w:bCs/>
                <w:color w:val="auto"/>
              </w:rPr>
              <w:lastRenderedPageBreak/>
              <w:t>Сказочное путешествие: «Там, на неведомых дорожках!». 6 июня – День Пушкина в России,6+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rPr>
                <w:color w:val="4F81BD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Дом культуры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Игра, посвященная творчеству А.С. Пушкина «Путешествие по Лукоморью»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гп Лесогорский,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Пушкинский день. «Сказочное путешествие в волшебной </w:t>
            </w:r>
            <w:r w:rsidRPr="0018564D">
              <w:rPr>
                <w:rFonts w:ascii="Times New Roman" w:hAnsi="Times New Roman"/>
                <w:bCs/>
                <w:sz w:val="24"/>
                <w:szCs w:val="24"/>
              </w:rPr>
              <w:t>Пушкинской</w:t>
            </w:r>
            <w:r w:rsidRPr="0018564D">
              <w:rPr>
                <w:rFonts w:ascii="Times New Roman" w:hAnsi="Times New Roman"/>
                <w:sz w:val="24"/>
                <w:szCs w:val="24"/>
              </w:rPr>
              <w:t xml:space="preserve"> стране» 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06.06.2024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1"/>
              <w:spacing w:after="0"/>
            </w:pPr>
            <w:r w:rsidRPr="0018564D">
              <w:rPr>
                <w:color w:val="000000"/>
              </w:rPr>
              <w:t xml:space="preserve">Комментированный </w:t>
            </w:r>
            <w:proofErr w:type="spellStart"/>
            <w:r w:rsidRPr="0018564D">
              <w:rPr>
                <w:color w:val="000000"/>
              </w:rPr>
              <w:t>видеосеанс</w:t>
            </w:r>
            <w:proofErr w:type="spellEnd"/>
            <w:r w:rsidRPr="0018564D">
              <w:rPr>
                <w:color w:val="000000"/>
              </w:rPr>
              <w:t xml:space="preserve"> «Живой Пушкин». </w:t>
            </w:r>
            <w:r w:rsidRPr="0018564D">
              <w:t>6 июня – Пушкинский день России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06.06.2024-23.06.2024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1"/>
              <w:spacing w:after="0"/>
              <w:rPr>
                <w:color w:val="000000"/>
              </w:rPr>
            </w:pPr>
            <w:r w:rsidRPr="0018564D">
              <w:rPr>
                <w:color w:val="000000"/>
              </w:rPr>
              <w:t xml:space="preserve">Художественно-поэтический вернисаж «Пушкин и русская </w:t>
            </w:r>
            <w:proofErr w:type="spellStart"/>
            <w:r w:rsidRPr="0018564D">
              <w:rPr>
                <w:color w:val="000000"/>
              </w:rPr>
              <w:t>пейзажистика</w:t>
            </w:r>
            <w:proofErr w:type="spellEnd"/>
            <w:r w:rsidRPr="0018564D">
              <w:rPr>
                <w:color w:val="000000"/>
              </w:rPr>
              <w:t>». 6 июня – Пушкинский день России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06.06.2024</w:t>
            </w:r>
          </w:p>
          <w:p w:rsidR="009F7008" w:rsidRPr="0018564D" w:rsidRDefault="009F7008" w:rsidP="009F7008"/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tabs>
                <w:tab w:val="left" w:pos="720"/>
              </w:tabs>
            </w:pPr>
            <w:r w:rsidRPr="0018564D">
              <w:t>Литературная викторина «Сказки на все времена». 6 июня – 225 лет со дня рождения А.С. Пушкина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Дом культуры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Литературная гостиная, посвященная 225-летию со Дня рождения А.С. Пушкина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Собрание волонтеров культуры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A1433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3420" w:type="dxa"/>
            <w:shd w:val="clear" w:color="auto" w:fill="auto"/>
          </w:tcPr>
          <w:p w:rsidR="009F7008" w:rsidRDefault="009F7008" w:rsidP="009F7008">
            <w:r>
              <w:t>МО «Светогорское городское поселение» Выборгский район Ленинградская область</w:t>
            </w:r>
          </w:p>
          <w:p w:rsidR="009F7008" w:rsidRDefault="009F7008" w:rsidP="009F7008"/>
          <w:p w:rsidR="009F7008" w:rsidRDefault="009F7008" w:rsidP="009F7008">
            <w:r>
              <w:t>17:00</w:t>
            </w:r>
          </w:p>
          <w:p w:rsidR="009F7008" w:rsidRDefault="009F7008" w:rsidP="009F7008"/>
          <w:p w:rsidR="009F7008" w:rsidRDefault="009F7008" w:rsidP="009F7008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9F7008" w:rsidRDefault="009F7008" w:rsidP="009F7008">
            <w: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9F7008" w:rsidRDefault="009F7008" w:rsidP="009F7008">
            <w:r>
              <w:t>Собрание Совета молодёжи и молодёжного актива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Игровая программа, посвященная Международному дню друзей «Волшебный апельсин»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07.06.2024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9F7008" w:rsidRPr="0018564D" w:rsidRDefault="009F7008" w:rsidP="009F7008">
            <w:pPr>
              <w:snapToGrid w:val="0"/>
            </w:pPr>
            <w:r w:rsidRPr="0018564D"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r w:rsidRPr="0018564D">
              <w:t>Беседа «Если с другом вышел в путь…». 9 июня – Международный день друзей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rPr>
                <w:lang w:eastAsia="en-US"/>
              </w:rPr>
              <w:t>10.06.2024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11:00-19:00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1"/>
              <w:spacing w:after="0"/>
              <w:rPr>
                <w:color w:val="000000"/>
              </w:rPr>
            </w:pPr>
            <w:r w:rsidRPr="0018564D">
              <w:rPr>
                <w:color w:val="000000"/>
                <w:lang w:eastAsia="en-US"/>
              </w:rPr>
              <w:lastRenderedPageBreak/>
              <w:t>Слайд-показ «Россия – Родина моя»</w:t>
            </w:r>
            <w:r w:rsidRPr="0018564D">
              <w:t xml:space="preserve">. </w:t>
            </w:r>
            <w:r w:rsidRPr="0018564D">
              <w:rPr>
                <w:color w:val="000000"/>
                <w:lang w:eastAsia="en-US"/>
              </w:rPr>
              <w:t>12 июня – День независимости России</w:t>
            </w:r>
            <w:r w:rsidRPr="0018564D">
              <w:t xml:space="preserve">. </w:t>
            </w:r>
            <w:r w:rsidRPr="0018564D">
              <w:rPr>
                <w:color w:val="000000"/>
              </w:rPr>
              <w:t>В течение дня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11.06.2024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Default"/>
              <w:rPr>
                <w:color w:val="auto"/>
              </w:rPr>
            </w:pPr>
            <w:r w:rsidRPr="0018564D">
              <w:rPr>
                <w:bCs/>
                <w:color w:val="auto"/>
              </w:rPr>
              <w:t>Час краеведения: «Хочу признаться городу в любви!».12 июня – День России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11.06.2024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snapToGrid w:val="0"/>
            </w:pPr>
            <w:r w:rsidRPr="0018564D">
              <w:t>Литературно-историческая викторина «Этой силе есть имя – РОССИЯ!». 12 июня – День независимости России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tabs>
                <w:tab w:val="left" w:pos="6480"/>
              </w:tabs>
            </w:pPr>
            <w:r w:rsidRPr="0018564D"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/>
          <w:p w:rsidR="009F7008" w:rsidRPr="0018564D" w:rsidRDefault="009F7008" w:rsidP="009F7008">
            <w:r w:rsidRPr="0018564D">
              <w:t>10:00</w:t>
            </w:r>
          </w:p>
          <w:p w:rsidR="009F7008" w:rsidRPr="0018564D" w:rsidRDefault="009F7008" w:rsidP="009F7008"/>
          <w:p w:rsidR="009F7008" w:rsidRPr="0018564D" w:rsidRDefault="009F7008" w:rsidP="009F7008">
            <w:r w:rsidRPr="0018564D">
              <w:t>МБУ «КСК г. Светогорска»</w:t>
            </w:r>
          </w:p>
          <w:p w:rsidR="009F7008" w:rsidRPr="0018564D" w:rsidRDefault="009F7008" w:rsidP="009F7008">
            <w:r w:rsidRPr="0018564D">
              <w:t>Дом спорта, Центральный стадион</w:t>
            </w:r>
          </w:p>
          <w:p w:rsidR="009F7008" w:rsidRPr="0018564D" w:rsidRDefault="009F7008" w:rsidP="009F7008">
            <w:r w:rsidRPr="0018564D">
              <w:lastRenderedPageBreak/>
              <w:t>г. Светогорск</w:t>
            </w:r>
          </w:p>
          <w:p w:rsidR="009F7008" w:rsidRPr="0018564D" w:rsidRDefault="009F7008" w:rsidP="009F7008">
            <w:r w:rsidRPr="0018564D">
              <w:t xml:space="preserve">ул. Гарькавого, д. </w:t>
            </w:r>
            <w:proofErr w:type="gramStart"/>
            <w:r w:rsidRPr="0018564D">
              <w:t>12</w:t>
            </w:r>
            <w:proofErr w:type="gramEnd"/>
            <w:r w:rsidRPr="0018564D">
              <w:t xml:space="preserve"> а</w:t>
            </w:r>
          </w:p>
          <w:p w:rsidR="009F7008" w:rsidRPr="0018564D" w:rsidRDefault="009F7008" w:rsidP="009F7008">
            <w:r w:rsidRPr="0018564D">
              <w:t>Стадион СОШ</w:t>
            </w:r>
          </w:p>
          <w:p w:rsidR="009F7008" w:rsidRPr="0018564D" w:rsidRDefault="009F7008" w:rsidP="009F7008">
            <w:r w:rsidRPr="0018564D">
              <w:t>г. Светогорск</w:t>
            </w:r>
          </w:p>
          <w:p w:rsidR="009F7008" w:rsidRPr="0018564D" w:rsidRDefault="009F7008" w:rsidP="009F7008">
            <w:r w:rsidRPr="0018564D">
              <w:t>ул. Рощинская, д. 6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outlineLvl w:val="0"/>
            </w:pPr>
            <w:r w:rsidRPr="0018564D">
              <w:lastRenderedPageBreak/>
              <w:t>Спортивный праздник, посвященный Дню России и Дню города Светогорска (</w:t>
            </w:r>
            <w:proofErr w:type="spellStart"/>
            <w:r w:rsidRPr="0018564D">
              <w:t>стритбол</w:t>
            </w:r>
            <w:proofErr w:type="spellEnd"/>
            <w:r w:rsidRPr="0018564D">
              <w:t xml:space="preserve">, шахматы, волейбол, футбол) 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614FB0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11:00-17:00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спорта. Стадион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snapToGrid w:val="0"/>
            </w:pPr>
            <w:r w:rsidRPr="0018564D">
              <w:t>Интерактивная площадка от библиотек</w:t>
            </w:r>
            <w:r>
              <w:t>, посвящённая Дню России и Дню г. Светогорска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17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Праздничное шествие колон трудовых коллективов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«Светогорское городское поселение», посвящённое Дню России и Дню г. Светогорска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программа, посвящённая Дню России и Дню г. Светогорска:</w:t>
            </w:r>
          </w:p>
          <w:p w:rsidR="009F7008" w:rsidRDefault="009F7008" w:rsidP="009F700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Торжественная часть. </w:t>
            </w:r>
          </w:p>
          <w:p w:rsidR="009F7008" w:rsidRDefault="009F7008" w:rsidP="009F700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официальных лиц. Награждение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представителей трудовых коллективов</w:t>
            </w: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F7008" w:rsidRPr="0018564D" w:rsidRDefault="009F7008" w:rsidP="009F700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15:00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Площадка у Дома спорта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Ярмарка «Бери и неси»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посвящённая Дню России и Дню г. Светогорска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игровая программа «Россия – страна счастливого детства»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15:40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детского рисунка на асфальте «Матрешки. Россия нарядная»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и Дню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Светогорска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t>«Россией я любуюсь и горжусь!»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17:30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Гала-концерт </w:t>
            </w: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Светогорского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фестиваля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искусств «Вуокса-2024»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Сергеева Л.В. – начальник сектора по </w:t>
            </w:r>
            <w:r>
              <w:rPr>
                <w:color w:val="000000"/>
              </w:rPr>
              <w:lastRenderedPageBreak/>
              <w:t>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Выступление профессиональных артистов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посвящённое Дню России и Дню г. Светогорска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 w:rsidRPr="00725000">
              <w:rPr>
                <w:color w:val="000000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19:30-21:00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стадион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Гарькавого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Дискотека под открытым небом «Танцующий город»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tabs>
                <w:tab w:val="left" w:pos="6480"/>
              </w:tabs>
            </w:pPr>
            <w:r w:rsidRPr="0018564D">
              <w:t>13.06.2024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/>
          <w:p w:rsidR="009F7008" w:rsidRPr="0018564D" w:rsidRDefault="009F7008" w:rsidP="009F7008">
            <w:r w:rsidRPr="0018564D">
              <w:t>10:00</w:t>
            </w:r>
          </w:p>
          <w:p w:rsidR="009F7008" w:rsidRPr="0018564D" w:rsidRDefault="009F7008" w:rsidP="009F7008"/>
          <w:p w:rsidR="009F7008" w:rsidRPr="0018564D" w:rsidRDefault="009F7008" w:rsidP="009F7008">
            <w:r w:rsidRPr="0018564D">
              <w:t>МБУ «КСК г. Светогорска»</w:t>
            </w:r>
          </w:p>
          <w:p w:rsidR="009F7008" w:rsidRPr="0018564D" w:rsidRDefault="009F7008" w:rsidP="009F7008">
            <w:r w:rsidRPr="0018564D">
              <w:t>Центральный стадион</w:t>
            </w:r>
          </w:p>
          <w:p w:rsidR="009F7008" w:rsidRPr="0018564D" w:rsidRDefault="009F7008" w:rsidP="009F7008">
            <w:r w:rsidRPr="0018564D">
              <w:lastRenderedPageBreak/>
              <w:t>г. Светогорск</w:t>
            </w:r>
          </w:p>
          <w:p w:rsidR="009F7008" w:rsidRPr="0018564D" w:rsidRDefault="009F7008" w:rsidP="009F7008"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r w:rsidRPr="0018564D">
              <w:lastRenderedPageBreak/>
              <w:t>Спортивные мероприятия для летних оздоровительных лагерей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rPr>
                <w:lang w:eastAsia="en-US"/>
              </w:rPr>
              <w:t>13.06.2024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Default"/>
              <w:rPr>
                <w:color w:val="auto"/>
              </w:rPr>
            </w:pPr>
            <w:r w:rsidRPr="0018564D">
              <w:rPr>
                <w:color w:val="auto"/>
              </w:rPr>
              <w:t>Познавательно-творческий клуб: «</w:t>
            </w:r>
            <w:proofErr w:type="spellStart"/>
            <w:r w:rsidRPr="0018564D">
              <w:rPr>
                <w:color w:val="auto"/>
              </w:rPr>
              <w:t>Читайка</w:t>
            </w:r>
            <w:proofErr w:type="spellEnd"/>
            <w:r w:rsidRPr="0018564D">
              <w:rPr>
                <w:color w:val="auto"/>
              </w:rPr>
              <w:t>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rPr>
                <w:lang w:eastAsia="en-US"/>
              </w:rPr>
            </w:pPr>
            <w:r w:rsidRPr="0018564D">
              <w:rPr>
                <w:lang w:eastAsia="en-US"/>
              </w:rPr>
              <w:t>13.06.2024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Литературно-музыкальное рандеву «Великие люди – любимые лица». 10 июня – 95 лет со дня рождения российской певицы Л.Г. Зыкиной (1929-2009)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Собрание волонтеров культуры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Лесогорский,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Интеллектуальная игра о цветах «В некотором царстве, в цветочном государстве»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«Навстречу лету!»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14.06.2024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Default"/>
            </w:pPr>
            <w:r w:rsidRPr="0018564D">
              <w:t xml:space="preserve">Литературный обзор «Читаем с </w:t>
            </w:r>
            <w:proofErr w:type="spellStart"/>
            <w:r w:rsidRPr="0018564D">
              <w:t>Мурзилкой</w:t>
            </w:r>
            <w:proofErr w:type="spellEnd"/>
            <w:r w:rsidRPr="0018564D">
              <w:t>». Пропаганда книги и чтения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>
              <w:t>14.06.2024</w:t>
            </w:r>
          </w:p>
        </w:tc>
        <w:tc>
          <w:tcPr>
            <w:tcW w:w="3420" w:type="dxa"/>
            <w:shd w:val="clear" w:color="auto" w:fill="auto"/>
          </w:tcPr>
          <w:p w:rsidR="009F7008" w:rsidRDefault="009F7008" w:rsidP="009F7008">
            <w:r>
              <w:t>МО «Светогорское городское поселение» Выборгский район Ленинградская область</w:t>
            </w:r>
          </w:p>
          <w:p w:rsidR="009F7008" w:rsidRDefault="009F7008" w:rsidP="009F7008"/>
          <w:p w:rsidR="009F7008" w:rsidRDefault="009F7008" w:rsidP="009F7008">
            <w:r>
              <w:t>17:00</w:t>
            </w:r>
          </w:p>
          <w:p w:rsidR="009F7008" w:rsidRDefault="009F7008" w:rsidP="009F7008"/>
          <w:p w:rsidR="009F7008" w:rsidRDefault="009F7008" w:rsidP="009F7008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9F7008" w:rsidRDefault="009F7008" w:rsidP="009F7008">
            <w: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9F7008" w:rsidRDefault="009F7008" w:rsidP="009F7008">
            <w:r>
              <w:t>Собрание Совета молодёжи и молодёжного актива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r w:rsidRPr="0018564D">
              <w:t>16.06.2024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Светодетки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7008" w:rsidRPr="0018564D" w:rsidRDefault="009F7008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9F7008" w:rsidRPr="0018564D" w:rsidRDefault="009F7008" w:rsidP="009F7008"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Школьный переулок, д. 2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r w:rsidRPr="0018564D">
              <w:lastRenderedPageBreak/>
              <w:t>Мастер класс «Подарок для папы», посвященный</w:t>
            </w:r>
            <w:r w:rsidRPr="0018564D">
              <w:rPr>
                <w:bCs/>
              </w:rPr>
              <w:t xml:space="preserve"> Международному Дню отца 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F7008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9F7008" w:rsidRPr="001A05AD" w:rsidRDefault="009F7008" w:rsidP="009F7008"/>
        </w:tc>
        <w:tc>
          <w:tcPr>
            <w:tcW w:w="1980" w:type="dxa"/>
            <w:shd w:val="clear" w:color="auto" w:fill="auto"/>
          </w:tcPr>
          <w:p w:rsidR="009F7008" w:rsidRPr="0018564D" w:rsidRDefault="009F7008" w:rsidP="009F7008">
            <w:pPr>
              <w:rPr>
                <w:lang w:eastAsia="en-US"/>
              </w:rPr>
            </w:pPr>
            <w:r w:rsidRPr="0018564D">
              <w:rPr>
                <w:lang w:eastAsia="en-US"/>
              </w:rPr>
              <w:t>19.06.2024</w:t>
            </w:r>
          </w:p>
        </w:tc>
        <w:tc>
          <w:tcPr>
            <w:tcW w:w="3420" w:type="dxa"/>
            <w:shd w:val="clear" w:color="auto" w:fill="auto"/>
          </w:tcPr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F7008" w:rsidRPr="0018564D" w:rsidRDefault="009F7008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9F7008" w:rsidRPr="0018564D" w:rsidRDefault="009F7008" w:rsidP="009F7008">
            <w:pPr>
              <w:pStyle w:val="Default"/>
              <w:rPr>
                <w:color w:val="auto"/>
              </w:rPr>
            </w:pPr>
            <w:r w:rsidRPr="0018564D">
              <w:rPr>
                <w:bCs/>
                <w:color w:val="auto"/>
              </w:rPr>
              <w:t>Игровой час: «Праздник дружбы!». 9 июня – Международный день дружбы</w:t>
            </w:r>
          </w:p>
        </w:tc>
        <w:tc>
          <w:tcPr>
            <w:tcW w:w="4208" w:type="dxa"/>
            <w:shd w:val="clear" w:color="auto" w:fill="auto"/>
          </w:tcPr>
          <w:p w:rsidR="009F7008" w:rsidRDefault="009F7008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F7008" w:rsidRDefault="009F7008" w:rsidP="009F7008">
            <w:pPr>
              <w:rPr>
                <w:color w:val="000000"/>
              </w:rPr>
            </w:pPr>
          </w:p>
          <w:p w:rsidR="009F7008" w:rsidRPr="0018564D" w:rsidRDefault="009F7008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463092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Default="000F3881" w:rsidP="009F7008">
            <w:r w:rsidRPr="0018564D">
              <w:t>19.06.2024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0F3881" w:rsidRPr="009377D5" w:rsidRDefault="000F3881" w:rsidP="009F7008">
            <w:r w:rsidRPr="0018564D"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0F3881" w:rsidRPr="009377D5" w:rsidRDefault="000F3881" w:rsidP="009F7008">
            <w:r w:rsidRPr="0018564D">
              <w:t>Собрание волонтеров культуры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9377D5" w:rsidRDefault="000F3881" w:rsidP="009F7008">
            <w:pPr>
              <w:rPr>
                <w:b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20.06.2024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10:00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Центральный стадион</w:t>
            </w:r>
          </w:p>
          <w:p w:rsidR="000F3881" w:rsidRPr="0018564D" w:rsidRDefault="000F3881" w:rsidP="009F7008">
            <w:r w:rsidRPr="0018564D">
              <w:lastRenderedPageBreak/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lastRenderedPageBreak/>
              <w:t>Спортивные мероприятия для летних оздоровительных лагерей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t>20.06.2024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гп Лесогорский,</w:t>
            </w:r>
          </w:p>
          <w:p w:rsidR="000F3881" w:rsidRPr="0018564D" w:rsidRDefault="000F3881" w:rsidP="009F7008">
            <w:r w:rsidRPr="0018564D"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t>Тематический час с игровыми элементами «Детская безопасность в летний период»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20.06.2024-01.07.2024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1"/>
              <w:spacing w:after="0"/>
            </w:pPr>
            <w:r w:rsidRPr="0018564D">
              <w:rPr>
                <w:color w:val="000000"/>
              </w:rPr>
              <w:t>Беседа у выставки «В грозном зареве войны»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color w:val="000000"/>
              </w:rPr>
              <w:t>22 июня – День памяти и скорби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614F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20.06.2024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1"/>
              <w:spacing w:after="0"/>
              <w:rPr>
                <w:b/>
                <w:bCs/>
                <w:color w:val="000000"/>
              </w:rPr>
            </w:pPr>
            <w:r w:rsidRPr="0018564D">
              <w:t xml:space="preserve">Мероприятие по Пушкинской карте «Интеллектуальный </w:t>
            </w:r>
            <w:r w:rsidRPr="0018564D">
              <w:rPr>
                <w:lang w:val="en-US"/>
              </w:rPr>
              <w:t>BATTLE</w:t>
            </w:r>
            <w:r w:rsidRPr="0018564D">
              <w:t>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614F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3420" w:type="dxa"/>
            <w:shd w:val="clear" w:color="auto" w:fill="auto"/>
          </w:tcPr>
          <w:p w:rsidR="000F3881" w:rsidRDefault="000F3881" w:rsidP="009F7008">
            <w:r>
              <w:t>МО «Светогорское городское поселение» Выборгский район Ленинградская область</w:t>
            </w:r>
          </w:p>
          <w:p w:rsidR="000F3881" w:rsidRDefault="000F3881" w:rsidP="009F7008"/>
          <w:p w:rsidR="000F3881" w:rsidRDefault="000F3881" w:rsidP="009F7008">
            <w:r>
              <w:t>17:00</w:t>
            </w:r>
          </w:p>
          <w:p w:rsidR="000F3881" w:rsidRDefault="000F3881" w:rsidP="009F7008"/>
          <w:p w:rsidR="000F3881" w:rsidRDefault="000F3881" w:rsidP="009F7008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Собрание Совета молодёжи и молодёжного актива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Default="000F3881" w:rsidP="009F7008">
            <w:r w:rsidRPr="0018564D"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Default="000F3881" w:rsidP="009F7008">
            <w:r w:rsidRPr="0018564D">
              <w:t>Игровая программа для детей «Настроение на УРА!»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гп Лесогорский,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Развлекательное мероприятие «Необычное путешествие в сказочную страну»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C3722C">
        <w:trPr>
          <w:trHeight w:val="2924"/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21.06.2024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12:00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Центральный стадион</w:t>
            </w:r>
          </w:p>
          <w:p w:rsidR="000F3881" w:rsidRPr="0018564D" w:rsidRDefault="000F3881" w:rsidP="009F7008">
            <w:r w:rsidRPr="0018564D"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 xml:space="preserve">Первенство города Светогорска по футболу среди дворовых команд 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rPr>
                <w:lang w:eastAsia="en-US"/>
              </w:rPr>
              <w:t>21.06.2024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r w:rsidRPr="0018564D"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rPr>
                <w:color w:val="000000"/>
                <w:lang w:eastAsia="en-US"/>
              </w:rPr>
              <w:lastRenderedPageBreak/>
              <w:t xml:space="preserve">Комментированный </w:t>
            </w:r>
            <w:proofErr w:type="spellStart"/>
            <w:r w:rsidRPr="0018564D">
              <w:rPr>
                <w:color w:val="000000"/>
                <w:lang w:eastAsia="en-US"/>
              </w:rPr>
              <w:t>видеосеанс</w:t>
            </w:r>
            <w:proofErr w:type="spellEnd"/>
            <w:r w:rsidRPr="0018564D">
              <w:rPr>
                <w:color w:val="000000"/>
                <w:lang w:eastAsia="en-US"/>
              </w:rPr>
              <w:t xml:space="preserve"> «Как могут эти дни забыться».</w:t>
            </w:r>
            <w:r w:rsidRPr="0018564D">
              <w:t xml:space="preserve"> </w:t>
            </w:r>
            <w:r w:rsidRPr="0018564D">
              <w:rPr>
                <w:color w:val="000000"/>
              </w:rPr>
              <w:t xml:space="preserve">22 июня – День памяти и </w:t>
            </w:r>
            <w:r w:rsidRPr="0018564D">
              <w:rPr>
                <w:color w:val="000000"/>
              </w:rPr>
              <w:lastRenderedPageBreak/>
              <w:t>скорби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21.06.2024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1"/>
              <w:spacing w:after="0"/>
              <w:rPr>
                <w:b/>
                <w:bCs/>
                <w:color w:val="000000"/>
              </w:rPr>
            </w:pPr>
            <w:r w:rsidRPr="0018564D">
              <w:t>Беседа «Безопасное лето» ОБЖ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22.06.2024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ул. Победы, </w:t>
            </w:r>
          </w:p>
          <w:p w:rsidR="000F3881" w:rsidRPr="0018564D" w:rsidRDefault="000F3881" w:rsidP="009F7008">
            <w:pPr>
              <w:pStyle w:val="220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Мемориальный сквер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Default"/>
            </w:pPr>
            <w:r w:rsidRPr="0018564D">
              <w:t>Возлож</w:t>
            </w:r>
            <w:r>
              <w:t>ение венков и цветов к братскому захоронению, посвящённое Дню памяти и скорби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22.06.2023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 – 18:00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lastRenderedPageBreak/>
              <w:t>Вахта памяти. 22 июня – День памяти и скорби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22.06.2024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братское захоронение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гп Лесогорский, 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Летчиков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Default"/>
            </w:pPr>
            <w:r w:rsidRPr="0018564D">
              <w:t>Возлож</w:t>
            </w:r>
            <w:r>
              <w:t>ение венков и цветов к братскому захоронению, посвящённое Дню памяти и скорби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Литературная гостиная. 135 со Дня рождения Анны Ахматовой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23.06.2024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/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оз. Михайловское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Первенство МО «Светогорское городское поселение» по рыбной ловле. 1 этап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t>24.06.2024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10:00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Центральный стадион</w:t>
            </w:r>
          </w:p>
          <w:p w:rsidR="000F3881" w:rsidRPr="0018564D" w:rsidRDefault="000F3881" w:rsidP="009F7008">
            <w:r w:rsidRPr="0018564D">
              <w:lastRenderedPageBreak/>
              <w:t>г. Светогорск</w:t>
            </w:r>
          </w:p>
          <w:p w:rsidR="000F3881" w:rsidRPr="0018564D" w:rsidRDefault="000F3881" w:rsidP="009F7008"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lastRenderedPageBreak/>
              <w:t xml:space="preserve">Спортивная полоса препятствий «Связка», посвященная Дню молодежи 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323A6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t>24.06.2024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  <w:p w:rsidR="000F3881" w:rsidRPr="0018564D" w:rsidRDefault="000F3881" w:rsidP="009F7008">
            <w:r w:rsidRPr="0018564D">
              <w:t>г. Светогорск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t>Концертно-развлекательная программа, посвященная годовщине открытия площади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гп Лесогорский, 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 – развлекательное мероприятие для детей «Лесные сказки»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25.06.2024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color w:val="000000"/>
              </w:rPr>
              <w:t xml:space="preserve">Представление книжной выставки «Наркоманом быть не модно». </w:t>
            </w:r>
            <w:r w:rsidRPr="0018564D">
              <w:t>26 июня – День борьбы с наркотиками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26.06.2024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1"/>
              <w:spacing w:after="0"/>
              <w:rPr>
                <w:color w:val="000000"/>
              </w:rPr>
            </w:pPr>
            <w:r w:rsidRPr="0018564D">
              <w:lastRenderedPageBreak/>
              <w:t>Собрание волонтеров культуры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27.06.2024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10:00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Центральный стадион</w:t>
            </w:r>
          </w:p>
          <w:p w:rsidR="000F3881" w:rsidRPr="0018564D" w:rsidRDefault="000F3881" w:rsidP="009F7008">
            <w:r w:rsidRPr="0018564D"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Спортивные мероприятия для летних оздоровительных лагерей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t>27.06.2024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 xml:space="preserve">гп Лесогорский, </w:t>
            </w:r>
          </w:p>
          <w:p w:rsidR="000F3881" w:rsidRPr="0018564D" w:rsidRDefault="000F3881" w:rsidP="009F7008">
            <w:r w:rsidRPr="0018564D">
              <w:t>Школьный пер.,2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t>Познавательно-игровое мероприятие «Три разноцветных глаза!»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День молодежи.</w:t>
            </w:r>
            <w:r w:rsidRPr="0018564D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t>Концертно-</w:t>
            </w:r>
            <w:r w:rsidRPr="0018564D">
              <w:rPr>
                <w:rFonts w:ascii="Times New Roman" w:hAnsi="Times New Roman"/>
                <w:bCs/>
                <w:sz w:val="24"/>
                <w:szCs w:val="24"/>
              </w:rPr>
              <w:t xml:space="preserve">развлекательная программа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t xml:space="preserve">«Яркий! Жаркий! Твой День </w:t>
            </w:r>
            <w:r w:rsidRPr="0018564D">
              <w:rPr>
                <w:rFonts w:ascii="Times New Roman" w:hAnsi="Times New Roman"/>
                <w:bCs/>
                <w:sz w:val="24"/>
                <w:szCs w:val="24"/>
              </w:rPr>
              <w:t>Молодежи!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27.06.2024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lastRenderedPageBreak/>
              <w:t>Поэтическая гостиная «Летние напевы». Пропаганда книги и чтения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lastRenderedPageBreak/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28.06.2024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t>Развлекательная программа для детей «В гостях у улыбки и смеха»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28.06.2024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12:00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Центральный стадион</w:t>
            </w:r>
          </w:p>
          <w:p w:rsidR="000F3881" w:rsidRPr="0018564D" w:rsidRDefault="000F3881" w:rsidP="009F7008">
            <w:r w:rsidRPr="0018564D"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Соревнования по легкой атлетике (бег с препятствиями) между воспитанниками секции КСК по легкой атлетике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t>28.06.2024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12:00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Центральный стадион</w:t>
            </w:r>
          </w:p>
          <w:p w:rsidR="000F3881" w:rsidRPr="0018564D" w:rsidRDefault="000F3881" w:rsidP="009F7008">
            <w:r w:rsidRPr="0018564D">
              <w:t>г. Светогорск</w:t>
            </w:r>
          </w:p>
          <w:p w:rsidR="000F3881" w:rsidRPr="0018564D" w:rsidRDefault="000F3881" w:rsidP="009F7008">
            <w:r w:rsidRPr="0018564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t>Сдача нормативов ОФП воспитанниками секций по дзюдо</w:t>
            </w:r>
            <w:r>
              <w:t xml:space="preserve"> МБУ «КСК г. Светогорска»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28.06.2024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F3881" w:rsidRPr="0018564D" w:rsidRDefault="000F3881" w:rsidP="009F7008">
            <w:r w:rsidRPr="0018564D"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t>Информационно-познавательное мероприятие «Осторожно лето». ОБЖ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>
              <w:t>28.06.2024</w:t>
            </w:r>
          </w:p>
        </w:tc>
        <w:tc>
          <w:tcPr>
            <w:tcW w:w="3420" w:type="dxa"/>
            <w:shd w:val="clear" w:color="auto" w:fill="auto"/>
          </w:tcPr>
          <w:p w:rsidR="000F3881" w:rsidRDefault="000F3881" w:rsidP="009F7008">
            <w:r>
              <w:t>МО «Светогорское городское поселение» Выборгский район Ленинградская область</w:t>
            </w:r>
          </w:p>
          <w:p w:rsidR="000F3881" w:rsidRDefault="000F3881" w:rsidP="009F7008"/>
          <w:p w:rsidR="000F3881" w:rsidRDefault="000F3881" w:rsidP="009F7008">
            <w:r>
              <w:t>17:00</w:t>
            </w:r>
          </w:p>
          <w:p w:rsidR="000F3881" w:rsidRDefault="000F3881" w:rsidP="009F7008"/>
          <w:p w:rsidR="000F3881" w:rsidRDefault="000F3881" w:rsidP="009F7008">
            <w:r>
              <w:t xml:space="preserve">МБУ «КСК г. Светогорска» Молодёжный </w:t>
            </w:r>
            <w:proofErr w:type="spellStart"/>
            <w:r>
              <w:t>коворкинг</w:t>
            </w:r>
            <w:proofErr w:type="spellEnd"/>
            <w:r>
              <w:t>-центр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>
              <w:t>Собрание Совета молодёжи и молодёжного актива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28.06.2024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0F3881" w:rsidRDefault="000F3881" w:rsidP="009F7008">
            <w:r w:rsidRPr="0018564D"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0F3881" w:rsidRDefault="000F3881" w:rsidP="009F7008">
            <w:r w:rsidRPr="0018564D">
              <w:t>Беседа «Правила поведения летом». ОБЖ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 w:rsidRPr="0018564D">
              <w:t>29.06.2024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18564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0F3881" w:rsidRPr="0018564D" w:rsidRDefault="000F3881" w:rsidP="009F7008">
            <w:pPr>
              <w:snapToGrid w:val="0"/>
            </w:pPr>
            <w:r w:rsidRPr="0018564D"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r w:rsidRPr="0018564D">
              <w:lastRenderedPageBreak/>
              <w:t>Библиотечный кружок «Читаем, учимся, играем»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r>
              <w:t>29.06.2024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0F3881" w:rsidRDefault="000F3881" w:rsidP="009F7008">
            <w:r>
              <w:t>Праздничная программа, посвящённая Дню молодёжи:</w:t>
            </w:r>
          </w:p>
          <w:p w:rsidR="000F3881" w:rsidRDefault="000F3881" w:rsidP="009F7008">
            <w:pPr>
              <w:numPr>
                <w:ilvl w:val="0"/>
                <w:numId w:val="27"/>
              </w:numPr>
            </w:pPr>
            <w:r>
              <w:t>торжественная часть,</w:t>
            </w:r>
          </w:p>
          <w:p w:rsidR="000F3881" w:rsidRDefault="000F3881" w:rsidP="009F7008">
            <w:pPr>
              <w:numPr>
                <w:ilvl w:val="0"/>
                <w:numId w:val="27"/>
              </w:numPr>
            </w:pPr>
            <w:r>
              <w:t>церемония награждения представителей молодёжных объединений,</w:t>
            </w:r>
          </w:p>
          <w:p w:rsidR="000F3881" w:rsidRDefault="000F3881" w:rsidP="009F7008">
            <w:pPr>
              <w:numPr>
                <w:ilvl w:val="0"/>
                <w:numId w:val="27"/>
              </w:numPr>
            </w:pPr>
            <w:r>
              <w:t>церемония закрытия смены Губернаторского молодёжного трудового отряда</w:t>
            </w:r>
          </w:p>
          <w:p w:rsidR="000F3881" w:rsidRPr="0018564D" w:rsidRDefault="000F3881" w:rsidP="009F7008">
            <w:r>
              <w:t>фестиваль настольных игр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Pr="0018564D" w:rsidRDefault="000F3881" w:rsidP="009F700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0F38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0F3881" w:rsidRPr="001A05AD" w:rsidRDefault="000F3881" w:rsidP="009F7008"/>
        </w:tc>
        <w:tc>
          <w:tcPr>
            <w:tcW w:w="1980" w:type="dxa"/>
            <w:shd w:val="clear" w:color="auto" w:fill="auto"/>
          </w:tcPr>
          <w:p w:rsidR="000F3881" w:rsidRPr="0018564D" w:rsidRDefault="000F3881" w:rsidP="009F7008">
            <w:pPr>
              <w:tabs>
                <w:tab w:val="left" w:pos="6480"/>
              </w:tabs>
            </w:pPr>
            <w:r w:rsidRPr="0018564D">
              <w:t>30.06.2024</w:t>
            </w:r>
          </w:p>
        </w:tc>
        <w:tc>
          <w:tcPr>
            <w:tcW w:w="3420" w:type="dxa"/>
            <w:shd w:val="clear" w:color="auto" w:fill="auto"/>
          </w:tcPr>
          <w:p w:rsidR="000F3881" w:rsidRPr="0018564D" w:rsidRDefault="000F3881" w:rsidP="009F7008">
            <w:r w:rsidRPr="0018564D">
              <w:t>МО «Светогорское городское поселение» Выборгский район Ленинградская область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9:00</w:t>
            </w:r>
          </w:p>
          <w:p w:rsidR="000F3881" w:rsidRPr="0018564D" w:rsidRDefault="000F3881" w:rsidP="009F7008"/>
          <w:p w:rsidR="000F3881" w:rsidRPr="0018564D" w:rsidRDefault="000F3881" w:rsidP="009F7008">
            <w:r w:rsidRPr="0018564D">
              <w:t>МБУ «КСК г. Светогорска»</w:t>
            </w:r>
          </w:p>
          <w:p w:rsidR="000F3881" w:rsidRPr="0018564D" w:rsidRDefault="000F3881" w:rsidP="009F7008">
            <w:r w:rsidRPr="0018564D">
              <w:t>оз. Михайловское</w:t>
            </w:r>
          </w:p>
        </w:tc>
        <w:tc>
          <w:tcPr>
            <w:tcW w:w="4833" w:type="dxa"/>
            <w:shd w:val="clear" w:color="auto" w:fill="auto"/>
          </w:tcPr>
          <w:p w:rsidR="000F3881" w:rsidRPr="0018564D" w:rsidRDefault="000F3881" w:rsidP="009F7008">
            <w:pPr>
              <w:numPr>
                <w:ilvl w:val="0"/>
                <w:numId w:val="27"/>
              </w:numPr>
            </w:pPr>
            <w:r w:rsidRPr="0018564D">
              <w:t>Первенство МО «Светогорское городское поселение» по рыбной ловле. 2 этап</w:t>
            </w:r>
          </w:p>
        </w:tc>
        <w:tc>
          <w:tcPr>
            <w:tcW w:w="4208" w:type="dxa"/>
            <w:shd w:val="clear" w:color="auto" w:fill="auto"/>
          </w:tcPr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0F3881" w:rsidRDefault="000F3881" w:rsidP="009F7008">
            <w:pPr>
              <w:rPr>
                <w:color w:val="000000"/>
              </w:rPr>
            </w:pPr>
          </w:p>
          <w:p w:rsidR="000F3881" w:rsidRDefault="000F3881" w:rsidP="009F7008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</w:tbl>
    <w:p w:rsidR="008561D4" w:rsidRPr="0089391B" w:rsidRDefault="008561D4" w:rsidP="008561D4">
      <w:bookmarkStart w:id="0" w:name="_GoBack"/>
      <w:bookmarkEnd w:id="0"/>
      <w:r w:rsidRPr="0089391B">
        <w:rPr>
          <w:b/>
          <w:i/>
        </w:rPr>
        <w:t>*В плане могут быть изменения и дополнения в зависимости от эпидемиологической ситуации на территории Ленинградской области.</w:t>
      </w:r>
      <w:r w:rsidRPr="0089391B">
        <w:t xml:space="preserve"> </w:t>
      </w:r>
    </w:p>
    <w:p w:rsidR="008561D4" w:rsidRPr="0089391B" w:rsidRDefault="008561D4" w:rsidP="008561D4"/>
    <w:p w:rsidR="008561D4" w:rsidRPr="0089391B" w:rsidRDefault="005A29D2" w:rsidP="008561D4">
      <w:r w:rsidRPr="0089391B">
        <w:t>Начальник</w:t>
      </w:r>
      <w:r w:rsidR="008561D4" w:rsidRPr="0089391B">
        <w:t xml:space="preserve"> отдела по организационным и общим</w:t>
      </w:r>
      <w:r w:rsidR="00BA2570" w:rsidRPr="0089391B">
        <w:t xml:space="preserve"> вопросам</w:t>
      </w:r>
      <w:r w:rsidR="00BA2570" w:rsidRPr="0089391B">
        <w:tab/>
      </w:r>
      <w:r w:rsidR="00BA2570" w:rsidRPr="0089391B">
        <w:tab/>
        <w:t xml:space="preserve">                    </w:t>
      </w:r>
      <w:r w:rsidRPr="0089391B">
        <w:t>Т.В. Конева</w:t>
      </w:r>
    </w:p>
    <w:p w:rsidR="008561D4" w:rsidRPr="008561D4" w:rsidRDefault="008561D4" w:rsidP="008561D4">
      <w:r w:rsidRPr="0089391B">
        <w:t>Сергеева Л.В.</w:t>
      </w:r>
      <w:r w:rsidRPr="0089391B">
        <w:tab/>
      </w:r>
      <w:r w:rsidRPr="0089391B">
        <w:tab/>
      </w:r>
      <w:r w:rsidRPr="0089391B">
        <w:tab/>
      </w:r>
      <w:r w:rsidRPr="0089391B">
        <w:tab/>
        <w:t>Фролова М.М.</w:t>
      </w:r>
      <w:r w:rsidRPr="0089391B">
        <w:tab/>
      </w:r>
      <w:r w:rsidRPr="0089391B">
        <w:tab/>
      </w:r>
      <w:r w:rsidRPr="0089391B">
        <w:tab/>
        <w:t xml:space="preserve"> </w:t>
      </w:r>
      <w:r w:rsidRPr="0089391B">
        <w:tab/>
        <w:t>Иванов Н.В.</w:t>
      </w:r>
      <w:r w:rsidRPr="008561D4">
        <w:tab/>
      </w:r>
    </w:p>
    <w:p w:rsidR="008561D4" w:rsidRPr="009E6893" w:rsidRDefault="008561D4" w:rsidP="009E6893"/>
    <w:sectPr w:rsidR="008561D4" w:rsidRPr="009E6893" w:rsidSect="005F0F89">
      <w:pgSz w:w="16838" w:h="11906" w:orient="landscape"/>
      <w:pgMar w:top="851" w:right="638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3CB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3C0D30"/>
    <w:multiLevelType w:val="hybridMultilevel"/>
    <w:tmpl w:val="48C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9D4929"/>
    <w:multiLevelType w:val="hybridMultilevel"/>
    <w:tmpl w:val="BB0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227"/>
    <w:multiLevelType w:val="hybridMultilevel"/>
    <w:tmpl w:val="ED4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50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7F3EDB"/>
    <w:multiLevelType w:val="hybridMultilevel"/>
    <w:tmpl w:val="1F5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43F"/>
    <w:multiLevelType w:val="hybridMultilevel"/>
    <w:tmpl w:val="63E4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22750"/>
    <w:multiLevelType w:val="hybridMultilevel"/>
    <w:tmpl w:val="07F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169B6"/>
    <w:multiLevelType w:val="hybridMultilevel"/>
    <w:tmpl w:val="813A34A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32A39"/>
    <w:multiLevelType w:val="hybridMultilevel"/>
    <w:tmpl w:val="0C2A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A8F"/>
    <w:multiLevelType w:val="hybridMultilevel"/>
    <w:tmpl w:val="BC76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E25CE"/>
    <w:multiLevelType w:val="hybridMultilevel"/>
    <w:tmpl w:val="37CC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27A4C"/>
    <w:multiLevelType w:val="hybridMultilevel"/>
    <w:tmpl w:val="AEB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551F1"/>
    <w:multiLevelType w:val="hybridMultilevel"/>
    <w:tmpl w:val="0DF608BE"/>
    <w:lvl w:ilvl="0" w:tplc="769CA6A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F0828"/>
    <w:multiLevelType w:val="hybridMultilevel"/>
    <w:tmpl w:val="17FC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8204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 w15:restartNumberingAfterBreak="0">
    <w:nsid w:val="47595A5B"/>
    <w:multiLevelType w:val="hybridMultilevel"/>
    <w:tmpl w:val="A1FE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E55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5C317C31"/>
    <w:multiLevelType w:val="hybridMultilevel"/>
    <w:tmpl w:val="5E50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026D2"/>
    <w:multiLevelType w:val="hybridMultilevel"/>
    <w:tmpl w:val="03F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6AA2"/>
    <w:multiLevelType w:val="hybridMultilevel"/>
    <w:tmpl w:val="0E460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73B7C"/>
    <w:multiLevelType w:val="hybridMultilevel"/>
    <w:tmpl w:val="92E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14"/>
  </w:num>
  <w:num w:numId="11">
    <w:abstractNumId w:val="18"/>
  </w:num>
  <w:num w:numId="12">
    <w:abstractNumId w:val="22"/>
  </w:num>
  <w:num w:numId="13">
    <w:abstractNumId w:val="2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6"/>
  </w:num>
  <w:num w:numId="18">
    <w:abstractNumId w:val="21"/>
  </w:num>
  <w:num w:numId="19">
    <w:abstractNumId w:val="3"/>
  </w:num>
  <w:num w:numId="20">
    <w:abstractNumId w:val="1"/>
  </w:num>
  <w:num w:numId="21">
    <w:abstractNumId w:val="5"/>
  </w:num>
  <w:num w:numId="22">
    <w:abstractNumId w:val="2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00356"/>
    <w:rsid w:val="000018A1"/>
    <w:rsid w:val="000034F3"/>
    <w:rsid w:val="00004FBB"/>
    <w:rsid w:val="00005A44"/>
    <w:rsid w:val="0000623A"/>
    <w:rsid w:val="00006628"/>
    <w:rsid w:val="000067A8"/>
    <w:rsid w:val="0000721B"/>
    <w:rsid w:val="00011407"/>
    <w:rsid w:val="0002045F"/>
    <w:rsid w:val="00020C90"/>
    <w:rsid w:val="00021460"/>
    <w:rsid w:val="0002358A"/>
    <w:rsid w:val="000240D5"/>
    <w:rsid w:val="000245FC"/>
    <w:rsid w:val="00026A69"/>
    <w:rsid w:val="000306FA"/>
    <w:rsid w:val="00032704"/>
    <w:rsid w:val="00033C4B"/>
    <w:rsid w:val="000341CE"/>
    <w:rsid w:val="00034267"/>
    <w:rsid w:val="000351F6"/>
    <w:rsid w:val="000358BE"/>
    <w:rsid w:val="00036E1A"/>
    <w:rsid w:val="000375E7"/>
    <w:rsid w:val="000400DE"/>
    <w:rsid w:val="000405AA"/>
    <w:rsid w:val="00041B27"/>
    <w:rsid w:val="00042710"/>
    <w:rsid w:val="0004311C"/>
    <w:rsid w:val="00043E90"/>
    <w:rsid w:val="0004443F"/>
    <w:rsid w:val="00045E91"/>
    <w:rsid w:val="000460B8"/>
    <w:rsid w:val="000474CE"/>
    <w:rsid w:val="000564EF"/>
    <w:rsid w:val="00056FDF"/>
    <w:rsid w:val="000578B8"/>
    <w:rsid w:val="00062D00"/>
    <w:rsid w:val="00062FB7"/>
    <w:rsid w:val="000631C6"/>
    <w:rsid w:val="00066341"/>
    <w:rsid w:val="00067512"/>
    <w:rsid w:val="00073AA8"/>
    <w:rsid w:val="00073D7A"/>
    <w:rsid w:val="00074223"/>
    <w:rsid w:val="000762B7"/>
    <w:rsid w:val="0007735E"/>
    <w:rsid w:val="000779BF"/>
    <w:rsid w:val="000802E7"/>
    <w:rsid w:val="00081C31"/>
    <w:rsid w:val="00081E7A"/>
    <w:rsid w:val="00086CD1"/>
    <w:rsid w:val="00087CC6"/>
    <w:rsid w:val="00091239"/>
    <w:rsid w:val="00091738"/>
    <w:rsid w:val="00091F78"/>
    <w:rsid w:val="0009267E"/>
    <w:rsid w:val="00093CF2"/>
    <w:rsid w:val="00093EE9"/>
    <w:rsid w:val="00096F49"/>
    <w:rsid w:val="000A395F"/>
    <w:rsid w:val="000A55D9"/>
    <w:rsid w:val="000B099F"/>
    <w:rsid w:val="000B2AFD"/>
    <w:rsid w:val="000B403A"/>
    <w:rsid w:val="000B4348"/>
    <w:rsid w:val="000B4755"/>
    <w:rsid w:val="000B4AE1"/>
    <w:rsid w:val="000B6B41"/>
    <w:rsid w:val="000B7567"/>
    <w:rsid w:val="000C0377"/>
    <w:rsid w:val="000C0712"/>
    <w:rsid w:val="000C3CD3"/>
    <w:rsid w:val="000C469F"/>
    <w:rsid w:val="000C4B22"/>
    <w:rsid w:val="000C4CF5"/>
    <w:rsid w:val="000C4DC9"/>
    <w:rsid w:val="000C5D39"/>
    <w:rsid w:val="000C61E8"/>
    <w:rsid w:val="000C73D1"/>
    <w:rsid w:val="000C76D7"/>
    <w:rsid w:val="000C76DD"/>
    <w:rsid w:val="000D1C79"/>
    <w:rsid w:val="000D3668"/>
    <w:rsid w:val="000D399C"/>
    <w:rsid w:val="000D477E"/>
    <w:rsid w:val="000D5568"/>
    <w:rsid w:val="000D5780"/>
    <w:rsid w:val="000D5B85"/>
    <w:rsid w:val="000D619C"/>
    <w:rsid w:val="000E12A6"/>
    <w:rsid w:val="000E14F4"/>
    <w:rsid w:val="000E1681"/>
    <w:rsid w:val="000E33CD"/>
    <w:rsid w:val="000E4D74"/>
    <w:rsid w:val="000E5323"/>
    <w:rsid w:val="000F02C0"/>
    <w:rsid w:val="000F2A2D"/>
    <w:rsid w:val="000F2F97"/>
    <w:rsid w:val="000F3881"/>
    <w:rsid w:val="000F396C"/>
    <w:rsid w:val="000F49E9"/>
    <w:rsid w:val="000F6480"/>
    <w:rsid w:val="000F6B10"/>
    <w:rsid w:val="000F7A88"/>
    <w:rsid w:val="00106503"/>
    <w:rsid w:val="001074D6"/>
    <w:rsid w:val="00110283"/>
    <w:rsid w:val="001136CC"/>
    <w:rsid w:val="00114E71"/>
    <w:rsid w:val="00115B42"/>
    <w:rsid w:val="00116CB9"/>
    <w:rsid w:val="00122FBC"/>
    <w:rsid w:val="00123BAA"/>
    <w:rsid w:val="00125EAE"/>
    <w:rsid w:val="001275AB"/>
    <w:rsid w:val="00131F31"/>
    <w:rsid w:val="00133AB9"/>
    <w:rsid w:val="001402EC"/>
    <w:rsid w:val="00140DF2"/>
    <w:rsid w:val="0014177E"/>
    <w:rsid w:val="0014457E"/>
    <w:rsid w:val="00144B5F"/>
    <w:rsid w:val="00145649"/>
    <w:rsid w:val="00145FFA"/>
    <w:rsid w:val="0015042F"/>
    <w:rsid w:val="00150D6E"/>
    <w:rsid w:val="00153224"/>
    <w:rsid w:val="00156E6C"/>
    <w:rsid w:val="001633FF"/>
    <w:rsid w:val="00164A98"/>
    <w:rsid w:val="00165EDA"/>
    <w:rsid w:val="00166820"/>
    <w:rsid w:val="00167D6B"/>
    <w:rsid w:val="00170352"/>
    <w:rsid w:val="00170E50"/>
    <w:rsid w:val="0017175E"/>
    <w:rsid w:val="00171B61"/>
    <w:rsid w:val="00171D8D"/>
    <w:rsid w:val="00172C76"/>
    <w:rsid w:val="001742DB"/>
    <w:rsid w:val="001776B7"/>
    <w:rsid w:val="001803BA"/>
    <w:rsid w:val="001810F0"/>
    <w:rsid w:val="00181997"/>
    <w:rsid w:val="00181D4A"/>
    <w:rsid w:val="0018366F"/>
    <w:rsid w:val="00184B26"/>
    <w:rsid w:val="001851D7"/>
    <w:rsid w:val="00185CD0"/>
    <w:rsid w:val="00186B71"/>
    <w:rsid w:val="00186B8D"/>
    <w:rsid w:val="00190828"/>
    <w:rsid w:val="00191E7A"/>
    <w:rsid w:val="001923B1"/>
    <w:rsid w:val="001926C7"/>
    <w:rsid w:val="00193080"/>
    <w:rsid w:val="00194B09"/>
    <w:rsid w:val="001951F5"/>
    <w:rsid w:val="00195810"/>
    <w:rsid w:val="001A05AD"/>
    <w:rsid w:val="001A3E2B"/>
    <w:rsid w:val="001A55C0"/>
    <w:rsid w:val="001A6951"/>
    <w:rsid w:val="001A6A0F"/>
    <w:rsid w:val="001A7873"/>
    <w:rsid w:val="001B16F7"/>
    <w:rsid w:val="001B2829"/>
    <w:rsid w:val="001B29E2"/>
    <w:rsid w:val="001B32DF"/>
    <w:rsid w:val="001B3C78"/>
    <w:rsid w:val="001B5384"/>
    <w:rsid w:val="001B5736"/>
    <w:rsid w:val="001B5F9B"/>
    <w:rsid w:val="001C0767"/>
    <w:rsid w:val="001C0AE6"/>
    <w:rsid w:val="001C1571"/>
    <w:rsid w:val="001C1696"/>
    <w:rsid w:val="001C37E9"/>
    <w:rsid w:val="001C64A0"/>
    <w:rsid w:val="001C6EEE"/>
    <w:rsid w:val="001D1EBF"/>
    <w:rsid w:val="001D4290"/>
    <w:rsid w:val="001D46E1"/>
    <w:rsid w:val="001D6A87"/>
    <w:rsid w:val="001D7F0D"/>
    <w:rsid w:val="001E00B1"/>
    <w:rsid w:val="001E0979"/>
    <w:rsid w:val="001E7927"/>
    <w:rsid w:val="001F4FF9"/>
    <w:rsid w:val="001F7F76"/>
    <w:rsid w:val="00200D2E"/>
    <w:rsid w:val="0020196D"/>
    <w:rsid w:val="002026A1"/>
    <w:rsid w:val="002026FE"/>
    <w:rsid w:val="00204798"/>
    <w:rsid w:val="002053E9"/>
    <w:rsid w:val="00205E02"/>
    <w:rsid w:val="00207FF1"/>
    <w:rsid w:val="002112E6"/>
    <w:rsid w:val="00214702"/>
    <w:rsid w:val="002147B5"/>
    <w:rsid w:val="002148E5"/>
    <w:rsid w:val="00214B6B"/>
    <w:rsid w:val="00215B76"/>
    <w:rsid w:val="00216048"/>
    <w:rsid w:val="002165BD"/>
    <w:rsid w:val="002165ED"/>
    <w:rsid w:val="002178DD"/>
    <w:rsid w:val="00217C28"/>
    <w:rsid w:val="00222FA7"/>
    <w:rsid w:val="00227D6D"/>
    <w:rsid w:val="002318D3"/>
    <w:rsid w:val="00232AC4"/>
    <w:rsid w:val="00241DE5"/>
    <w:rsid w:val="00242723"/>
    <w:rsid w:val="00242D0E"/>
    <w:rsid w:val="002436C0"/>
    <w:rsid w:val="002478EC"/>
    <w:rsid w:val="0025097A"/>
    <w:rsid w:val="00251F24"/>
    <w:rsid w:val="00254351"/>
    <w:rsid w:val="00255915"/>
    <w:rsid w:val="002569F8"/>
    <w:rsid w:val="00257FA8"/>
    <w:rsid w:val="00260F36"/>
    <w:rsid w:val="00262E3C"/>
    <w:rsid w:val="002642CA"/>
    <w:rsid w:val="00264539"/>
    <w:rsid w:val="00264FF8"/>
    <w:rsid w:val="002666D2"/>
    <w:rsid w:val="00267FAD"/>
    <w:rsid w:val="00270B26"/>
    <w:rsid w:val="00271A3D"/>
    <w:rsid w:val="002734CF"/>
    <w:rsid w:val="00274373"/>
    <w:rsid w:val="002757F7"/>
    <w:rsid w:val="00281015"/>
    <w:rsid w:val="0028590F"/>
    <w:rsid w:val="00285924"/>
    <w:rsid w:val="00285FE3"/>
    <w:rsid w:val="0029055E"/>
    <w:rsid w:val="00291E53"/>
    <w:rsid w:val="00293BED"/>
    <w:rsid w:val="00294731"/>
    <w:rsid w:val="00294FE4"/>
    <w:rsid w:val="0029702A"/>
    <w:rsid w:val="002A0538"/>
    <w:rsid w:val="002A2304"/>
    <w:rsid w:val="002A2978"/>
    <w:rsid w:val="002A3291"/>
    <w:rsid w:val="002A4ACD"/>
    <w:rsid w:val="002A62E8"/>
    <w:rsid w:val="002A787C"/>
    <w:rsid w:val="002A7C0D"/>
    <w:rsid w:val="002A7DE6"/>
    <w:rsid w:val="002B193C"/>
    <w:rsid w:val="002B1B3C"/>
    <w:rsid w:val="002B20BE"/>
    <w:rsid w:val="002B2DD0"/>
    <w:rsid w:val="002B348F"/>
    <w:rsid w:val="002B5287"/>
    <w:rsid w:val="002B61F1"/>
    <w:rsid w:val="002B7D66"/>
    <w:rsid w:val="002C00F5"/>
    <w:rsid w:val="002C0D08"/>
    <w:rsid w:val="002C1056"/>
    <w:rsid w:val="002C25E6"/>
    <w:rsid w:val="002C3CBC"/>
    <w:rsid w:val="002C5357"/>
    <w:rsid w:val="002C5F03"/>
    <w:rsid w:val="002C6E32"/>
    <w:rsid w:val="002D1530"/>
    <w:rsid w:val="002D1809"/>
    <w:rsid w:val="002D1905"/>
    <w:rsid w:val="002D2107"/>
    <w:rsid w:val="002D48D6"/>
    <w:rsid w:val="002D5270"/>
    <w:rsid w:val="002D670E"/>
    <w:rsid w:val="002E285E"/>
    <w:rsid w:val="002E3BA5"/>
    <w:rsid w:val="002E7E14"/>
    <w:rsid w:val="002F2BE1"/>
    <w:rsid w:val="002F36A0"/>
    <w:rsid w:val="002F3CC0"/>
    <w:rsid w:val="002F63A9"/>
    <w:rsid w:val="002F737D"/>
    <w:rsid w:val="002F7757"/>
    <w:rsid w:val="00300BC9"/>
    <w:rsid w:val="00300D34"/>
    <w:rsid w:val="003022F8"/>
    <w:rsid w:val="00306D9E"/>
    <w:rsid w:val="00307AEF"/>
    <w:rsid w:val="003101B2"/>
    <w:rsid w:val="00311239"/>
    <w:rsid w:val="0031180C"/>
    <w:rsid w:val="0031325D"/>
    <w:rsid w:val="00314190"/>
    <w:rsid w:val="00314523"/>
    <w:rsid w:val="003166DB"/>
    <w:rsid w:val="003174B8"/>
    <w:rsid w:val="00321E7A"/>
    <w:rsid w:val="00323D21"/>
    <w:rsid w:val="00325244"/>
    <w:rsid w:val="0032559C"/>
    <w:rsid w:val="00332CCB"/>
    <w:rsid w:val="00337BE1"/>
    <w:rsid w:val="0034060A"/>
    <w:rsid w:val="003432D2"/>
    <w:rsid w:val="0034425D"/>
    <w:rsid w:val="0035016E"/>
    <w:rsid w:val="00351178"/>
    <w:rsid w:val="0035376C"/>
    <w:rsid w:val="00354241"/>
    <w:rsid w:val="00354F30"/>
    <w:rsid w:val="003571AE"/>
    <w:rsid w:val="003623F4"/>
    <w:rsid w:val="00363485"/>
    <w:rsid w:val="003635A7"/>
    <w:rsid w:val="003666B0"/>
    <w:rsid w:val="00367A12"/>
    <w:rsid w:val="0037009F"/>
    <w:rsid w:val="00370C9C"/>
    <w:rsid w:val="00380B47"/>
    <w:rsid w:val="00381121"/>
    <w:rsid w:val="003829AA"/>
    <w:rsid w:val="00383058"/>
    <w:rsid w:val="00384173"/>
    <w:rsid w:val="00385D8A"/>
    <w:rsid w:val="00386BA8"/>
    <w:rsid w:val="00387BD1"/>
    <w:rsid w:val="00390D8C"/>
    <w:rsid w:val="00391522"/>
    <w:rsid w:val="003927BE"/>
    <w:rsid w:val="003932EC"/>
    <w:rsid w:val="00393C48"/>
    <w:rsid w:val="00395688"/>
    <w:rsid w:val="00395EB8"/>
    <w:rsid w:val="00396150"/>
    <w:rsid w:val="003A0743"/>
    <w:rsid w:val="003A32A0"/>
    <w:rsid w:val="003A41A8"/>
    <w:rsid w:val="003A4548"/>
    <w:rsid w:val="003A4811"/>
    <w:rsid w:val="003A51DE"/>
    <w:rsid w:val="003A612B"/>
    <w:rsid w:val="003A65ED"/>
    <w:rsid w:val="003A6B8E"/>
    <w:rsid w:val="003B5224"/>
    <w:rsid w:val="003B63B6"/>
    <w:rsid w:val="003B6862"/>
    <w:rsid w:val="003B769A"/>
    <w:rsid w:val="003B7900"/>
    <w:rsid w:val="003B7984"/>
    <w:rsid w:val="003C4FC1"/>
    <w:rsid w:val="003C665F"/>
    <w:rsid w:val="003C78BA"/>
    <w:rsid w:val="003D0435"/>
    <w:rsid w:val="003D0ABA"/>
    <w:rsid w:val="003D12B9"/>
    <w:rsid w:val="003D278A"/>
    <w:rsid w:val="003D2CD5"/>
    <w:rsid w:val="003D30C3"/>
    <w:rsid w:val="003D4489"/>
    <w:rsid w:val="003D4D6B"/>
    <w:rsid w:val="003D5A5F"/>
    <w:rsid w:val="003D5C26"/>
    <w:rsid w:val="003D70ED"/>
    <w:rsid w:val="003E4899"/>
    <w:rsid w:val="003E49C4"/>
    <w:rsid w:val="003E7A9C"/>
    <w:rsid w:val="003F2AEF"/>
    <w:rsid w:val="003F2D72"/>
    <w:rsid w:val="003F4E7D"/>
    <w:rsid w:val="004020B4"/>
    <w:rsid w:val="00402AE4"/>
    <w:rsid w:val="0040467B"/>
    <w:rsid w:val="00405859"/>
    <w:rsid w:val="00407926"/>
    <w:rsid w:val="00407DB3"/>
    <w:rsid w:val="004100A8"/>
    <w:rsid w:val="00410A8F"/>
    <w:rsid w:val="00410DE3"/>
    <w:rsid w:val="00411756"/>
    <w:rsid w:val="004129A2"/>
    <w:rsid w:val="00415548"/>
    <w:rsid w:val="00420059"/>
    <w:rsid w:val="00420CFA"/>
    <w:rsid w:val="00426EC1"/>
    <w:rsid w:val="00435B02"/>
    <w:rsid w:val="00435C75"/>
    <w:rsid w:val="00440F2B"/>
    <w:rsid w:val="00441683"/>
    <w:rsid w:val="00442C7F"/>
    <w:rsid w:val="004451ED"/>
    <w:rsid w:val="004464E3"/>
    <w:rsid w:val="004477DE"/>
    <w:rsid w:val="0045009C"/>
    <w:rsid w:val="00450771"/>
    <w:rsid w:val="00453CEE"/>
    <w:rsid w:val="00454130"/>
    <w:rsid w:val="0045532F"/>
    <w:rsid w:val="00457465"/>
    <w:rsid w:val="00457622"/>
    <w:rsid w:val="00457E77"/>
    <w:rsid w:val="004608D9"/>
    <w:rsid w:val="00463397"/>
    <w:rsid w:val="004634E6"/>
    <w:rsid w:val="00464DF7"/>
    <w:rsid w:val="0047028B"/>
    <w:rsid w:val="00473A31"/>
    <w:rsid w:val="00473E13"/>
    <w:rsid w:val="004754EE"/>
    <w:rsid w:val="0048135B"/>
    <w:rsid w:val="00483464"/>
    <w:rsid w:val="00484569"/>
    <w:rsid w:val="0048709C"/>
    <w:rsid w:val="004911A1"/>
    <w:rsid w:val="00491E04"/>
    <w:rsid w:val="0049215B"/>
    <w:rsid w:val="004944EB"/>
    <w:rsid w:val="00494C00"/>
    <w:rsid w:val="00495BD3"/>
    <w:rsid w:val="004971B1"/>
    <w:rsid w:val="004A2C11"/>
    <w:rsid w:val="004A3A36"/>
    <w:rsid w:val="004A47BF"/>
    <w:rsid w:val="004A4C1B"/>
    <w:rsid w:val="004A69C1"/>
    <w:rsid w:val="004A7D7A"/>
    <w:rsid w:val="004B414A"/>
    <w:rsid w:val="004C0539"/>
    <w:rsid w:val="004C1F07"/>
    <w:rsid w:val="004C2DA2"/>
    <w:rsid w:val="004C421F"/>
    <w:rsid w:val="004C5C61"/>
    <w:rsid w:val="004D05D1"/>
    <w:rsid w:val="004D2F2E"/>
    <w:rsid w:val="004D3F0A"/>
    <w:rsid w:val="004D3F0C"/>
    <w:rsid w:val="004D4FA4"/>
    <w:rsid w:val="004D5111"/>
    <w:rsid w:val="004D5704"/>
    <w:rsid w:val="004E1D7C"/>
    <w:rsid w:val="004E1F90"/>
    <w:rsid w:val="004E386A"/>
    <w:rsid w:val="004E3E8C"/>
    <w:rsid w:val="004E4EEE"/>
    <w:rsid w:val="004E6D39"/>
    <w:rsid w:val="004E7246"/>
    <w:rsid w:val="004E7A3D"/>
    <w:rsid w:val="004F001F"/>
    <w:rsid w:val="004F0C7B"/>
    <w:rsid w:val="004F1AAC"/>
    <w:rsid w:val="004F1ECA"/>
    <w:rsid w:val="004F35C9"/>
    <w:rsid w:val="004F5412"/>
    <w:rsid w:val="004F7628"/>
    <w:rsid w:val="00500791"/>
    <w:rsid w:val="0050277C"/>
    <w:rsid w:val="00511184"/>
    <w:rsid w:val="00511B45"/>
    <w:rsid w:val="0051266B"/>
    <w:rsid w:val="00512ADC"/>
    <w:rsid w:val="00513039"/>
    <w:rsid w:val="00513E45"/>
    <w:rsid w:val="0051578E"/>
    <w:rsid w:val="00516F75"/>
    <w:rsid w:val="00521751"/>
    <w:rsid w:val="00521CB7"/>
    <w:rsid w:val="0052206D"/>
    <w:rsid w:val="005321D7"/>
    <w:rsid w:val="005329FD"/>
    <w:rsid w:val="00532B31"/>
    <w:rsid w:val="00536FD6"/>
    <w:rsid w:val="005374BE"/>
    <w:rsid w:val="00540621"/>
    <w:rsid w:val="005433A7"/>
    <w:rsid w:val="005434CC"/>
    <w:rsid w:val="00544C85"/>
    <w:rsid w:val="005476F0"/>
    <w:rsid w:val="005515C3"/>
    <w:rsid w:val="005518D3"/>
    <w:rsid w:val="00551AF9"/>
    <w:rsid w:val="00551E5D"/>
    <w:rsid w:val="00552895"/>
    <w:rsid w:val="00554406"/>
    <w:rsid w:val="00554690"/>
    <w:rsid w:val="0055600A"/>
    <w:rsid w:val="00556177"/>
    <w:rsid w:val="00556B8A"/>
    <w:rsid w:val="005602B9"/>
    <w:rsid w:val="005618CA"/>
    <w:rsid w:val="00561929"/>
    <w:rsid w:val="00561AE4"/>
    <w:rsid w:val="00562278"/>
    <w:rsid w:val="00562A72"/>
    <w:rsid w:val="00562AF2"/>
    <w:rsid w:val="00563E0D"/>
    <w:rsid w:val="00566D7D"/>
    <w:rsid w:val="005679E8"/>
    <w:rsid w:val="00574976"/>
    <w:rsid w:val="00575242"/>
    <w:rsid w:val="00576FAF"/>
    <w:rsid w:val="00580624"/>
    <w:rsid w:val="005816F5"/>
    <w:rsid w:val="005839B9"/>
    <w:rsid w:val="00584EBC"/>
    <w:rsid w:val="00586783"/>
    <w:rsid w:val="0058717B"/>
    <w:rsid w:val="005876A8"/>
    <w:rsid w:val="00590800"/>
    <w:rsid w:val="0059151F"/>
    <w:rsid w:val="005928E3"/>
    <w:rsid w:val="00593B73"/>
    <w:rsid w:val="00594AC2"/>
    <w:rsid w:val="005968A7"/>
    <w:rsid w:val="005978E6"/>
    <w:rsid w:val="005A0FDC"/>
    <w:rsid w:val="005A1491"/>
    <w:rsid w:val="005A29D2"/>
    <w:rsid w:val="005A2F95"/>
    <w:rsid w:val="005A698E"/>
    <w:rsid w:val="005A69A3"/>
    <w:rsid w:val="005A7DE4"/>
    <w:rsid w:val="005B06FA"/>
    <w:rsid w:val="005B2BB7"/>
    <w:rsid w:val="005B2C68"/>
    <w:rsid w:val="005B3056"/>
    <w:rsid w:val="005B3F37"/>
    <w:rsid w:val="005B42A2"/>
    <w:rsid w:val="005B6C48"/>
    <w:rsid w:val="005C0431"/>
    <w:rsid w:val="005C0DB2"/>
    <w:rsid w:val="005C1398"/>
    <w:rsid w:val="005C6CDF"/>
    <w:rsid w:val="005D15A3"/>
    <w:rsid w:val="005D31C4"/>
    <w:rsid w:val="005D42BE"/>
    <w:rsid w:val="005D67D6"/>
    <w:rsid w:val="005D6A5D"/>
    <w:rsid w:val="005D7975"/>
    <w:rsid w:val="005E0DAC"/>
    <w:rsid w:val="005E216A"/>
    <w:rsid w:val="005E3470"/>
    <w:rsid w:val="005E4102"/>
    <w:rsid w:val="005E555E"/>
    <w:rsid w:val="005E6AEF"/>
    <w:rsid w:val="005E7237"/>
    <w:rsid w:val="005F0F89"/>
    <w:rsid w:val="005F1177"/>
    <w:rsid w:val="005F3E9B"/>
    <w:rsid w:val="005F4D75"/>
    <w:rsid w:val="005F7973"/>
    <w:rsid w:val="005F7B04"/>
    <w:rsid w:val="00602109"/>
    <w:rsid w:val="00602302"/>
    <w:rsid w:val="0060482B"/>
    <w:rsid w:val="00607346"/>
    <w:rsid w:val="00610374"/>
    <w:rsid w:val="00610F60"/>
    <w:rsid w:val="00612081"/>
    <w:rsid w:val="0061244E"/>
    <w:rsid w:val="00612E68"/>
    <w:rsid w:val="006142F3"/>
    <w:rsid w:val="006146E8"/>
    <w:rsid w:val="00615EEC"/>
    <w:rsid w:val="006170D8"/>
    <w:rsid w:val="00617AEB"/>
    <w:rsid w:val="00617F8D"/>
    <w:rsid w:val="006217A0"/>
    <w:rsid w:val="00621BF6"/>
    <w:rsid w:val="00627954"/>
    <w:rsid w:val="00627FE5"/>
    <w:rsid w:val="006314D6"/>
    <w:rsid w:val="00632F04"/>
    <w:rsid w:val="00635B8A"/>
    <w:rsid w:val="006373B0"/>
    <w:rsid w:val="00640657"/>
    <w:rsid w:val="00640DF6"/>
    <w:rsid w:val="006424B8"/>
    <w:rsid w:val="00644002"/>
    <w:rsid w:val="00650781"/>
    <w:rsid w:val="00651673"/>
    <w:rsid w:val="00652EA4"/>
    <w:rsid w:val="00653292"/>
    <w:rsid w:val="00653B12"/>
    <w:rsid w:val="006607B2"/>
    <w:rsid w:val="006609F7"/>
    <w:rsid w:val="0066284C"/>
    <w:rsid w:val="006633DB"/>
    <w:rsid w:val="00663539"/>
    <w:rsid w:val="006655E1"/>
    <w:rsid w:val="00673895"/>
    <w:rsid w:val="006741D1"/>
    <w:rsid w:val="00674976"/>
    <w:rsid w:val="00674DF3"/>
    <w:rsid w:val="006805B4"/>
    <w:rsid w:val="00680A3B"/>
    <w:rsid w:val="00680AF0"/>
    <w:rsid w:val="00680E98"/>
    <w:rsid w:val="006811C1"/>
    <w:rsid w:val="00681672"/>
    <w:rsid w:val="00685963"/>
    <w:rsid w:val="00690080"/>
    <w:rsid w:val="00692AC9"/>
    <w:rsid w:val="00693864"/>
    <w:rsid w:val="0069427D"/>
    <w:rsid w:val="00696107"/>
    <w:rsid w:val="00696AC7"/>
    <w:rsid w:val="006A00B3"/>
    <w:rsid w:val="006A0EE9"/>
    <w:rsid w:val="006A2753"/>
    <w:rsid w:val="006A29B8"/>
    <w:rsid w:val="006A2D88"/>
    <w:rsid w:val="006A6B34"/>
    <w:rsid w:val="006A724B"/>
    <w:rsid w:val="006A7919"/>
    <w:rsid w:val="006B104E"/>
    <w:rsid w:val="006B1643"/>
    <w:rsid w:val="006B2DA3"/>
    <w:rsid w:val="006B4459"/>
    <w:rsid w:val="006B762E"/>
    <w:rsid w:val="006C0561"/>
    <w:rsid w:val="006C1526"/>
    <w:rsid w:val="006C18E5"/>
    <w:rsid w:val="006C4174"/>
    <w:rsid w:val="006C5112"/>
    <w:rsid w:val="006C7466"/>
    <w:rsid w:val="006D0997"/>
    <w:rsid w:val="006D0F06"/>
    <w:rsid w:val="006D5681"/>
    <w:rsid w:val="006D5DE5"/>
    <w:rsid w:val="006D68BD"/>
    <w:rsid w:val="006E0DC7"/>
    <w:rsid w:val="006E1371"/>
    <w:rsid w:val="006E18C9"/>
    <w:rsid w:val="006E4090"/>
    <w:rsid w:val="006E4290"/>
    <w:rsid w:val="006E5C4E"/>
    <w:rsid w:val="006E6053"/>
    <w:rsid w:val="006E6F25"/>
    <w:rsid w:val="006F1A28"/>
    <w:rsid w:val="006F3DC4"/>
    <w:rsid w:val="006F63A0"/>
    <w:rsid w:val="006F7139"/>
    <w:rsid w:val="0070118F"/>
    <w:rsid w:val="00702B13"/>
    <w:rsid w:val="00703071"/>
    <w:rsid w:val="00703D32"/>
    <w:rsid w:val="007054E5"/>
    <w:rsid w:val="0070550D"/>
    <w:rsid w:val="007059B2"/>
    <w:rsid w:val="00706E26"/>
    <w:rsid w:val="00707BEB"/>
    <w:rsid w:val="00713153"/>
    <w:rsid w:val="007146E6"/>
    <w:rsid w:val="00715E6B"/>
    <w:rsid w:val="00716051"/>
    <w:rsid w:val="00716FC8"/>
    <w:rsid w:val="0071785A"/>
    <w:rsid w:val="00721BD2"/>
    <w:rsid w:val="00730713"/>
    <w:rsid w:val="0073112A"/>
    <w:rsid w:val="0073280A"/>
    <w:rsid w:val="0073283D"/>
    <w:rsid w:val="00732F11"/>
    <w:rsid w:val="00736AF4"/>
    <w:rsid w:val="00737417"/>
    <w:rsid w:val="00742191"/>
    <w:rsid w:val="00742A68"/>
    <w:rsid w:val="007435B7"/>
    <w:rsid w:val="00743A6C"/>
    <w:rsid w:val="00744EBE"/>
    <w:rsid w:val="00744FDD"/>
    <w:rsid w:val="007454DD"/>
    <w:rsid w:val="007459D9"/>
    <w:rsid w:val="0074606C"/>
    <w:rsid w:val="007501B4"/>
    <w:rsid w:val="00750320"/>
    <w:rsid w:val="00750FFB"/>
    <w:rsid w:val="0075714E"/>
    <w:rsid w:val="00760E47"/>
    <w:rsid w:val="0076170E"/>
    <w:rsid w:val="00763205"/>
    <w:rsid w:val="00764BBB"/>
    <w:rsid w:val="00764E85"/>
    <w:rsid w:val="00765797"/>
    <w:rsid w:val="00767C85"/>
    <w:rsid w:val="00767CD0"/>
    <w:rsid w:val="00771AFB"/>
    <w:rsid w:val="007762D8"/>
    <w:rsid w:val="0077738C"/>
    <w:rsid w:val="00777C0F"/>
    <w:rsid w:val="00777CFD"/>
    <w:rsid w:val="0078333D"/>
    <w:rsid w:val="00784ED8"/>
    <w:rsid w:val="0079179B"/>
    <w:rsid w:val="007923CD"/>
    <w:rsid w:val="0079375C"/>
    <w:rsid w:val="007A18DA"/>
    <w:rsid w:val="007A3183"/>
    <w:rsid w:val="007A3941"/>
    <w:rsid w:val="007A4196"/>
    <w:rsid w:val="007A60AF"/>
    <w:rsid w:val="007A6B0D"/>
    <w:rsid w:val="007B58A7"/>
    <w:rsid w:val="007B7006"/>
    <w:rsid w:val="007B74E7"/>
    <w:rsid w:val="007C04FF"/>
    <w:rsid w:val="007C11AB"/>
    <w:rsid w:val="007C290A"/>
    <w:rsid w:val="007D0347"/>
    <w:rsid w:val="007D1128"/>
    <w:rsid w:val="007D1A16"/>
    <w:rsid w:val="007D209B"/>
    <w:rsid w:val="007D4CBA"/>
    <w:rsid w:val="007D618C"/>
    <w:rsid w:val="007D6A3D"/>
    <w:rsid w:val="007E0127"/>
    <w:rsid w:val="007E0328"/>
    <w:rsid w:val="007E130E"/>
    <w:rsid w:val="007E5BBC"/>
    <w:rsid w:val="007E676F"/>
    <w:rsid w:val="007E7F64"/>
    <w:rsid w:val="007F0B98"/>
    <w:rsid w:val="007F3462"/>
    <w:rsid w:val="007F599A"/>
    <w:rsid w:val="007F5B93"/>
    <w:rsid w:val="007F7866"/>
    <w:rsid w:val="008006E5"/>
    <w:rsid w:val="00803E63"/>
    <w:rsid w:val="00805181"/>
    <w:rsid w:val="008051E0"/>
    <w:rsid w:val="008057AD"/>
    <w:rsid w:val="00810217"/>
    <w:rsid w:val="008124C5"/>
    <w:rsid w:val="00814B18"/>
    <w:rsid w:val="00816589"/>
    <w:rsid w:val="00817015"/>
    <w:rsid w:val="00817962"/>
    <w:rsid w:val="00820521"/>
    <w:rsid w:val="00820E23"/>
    <w:rsid w:val="00823CB6"/>
    <w:rsid w:val="00823CEA"/>
    <w:rsid w:val="00823DA7"/>
    <w:rsid w:val="00824066"/>
    <w:rsid w:val="00825FEE"/>
    <w:rsid w:val="00827715"/>
    <w:rsid w:val="00827A67"/>
    <w:rsid w:val="00830114"/>
    <w:rsid w:val="008306CA"/>
    <w:rsid w:val="008352AB"/>
    <w:rsid w:val="0083600B"/>
    <w:rsid w:val="0084063C"/>
    <w:rsid w:val="00841016"/>
    <w:rsid w:val="0084232C"/>
    <w:rsid w:val="00842A7D"/>
    <w:rsid w:val="00844260"/>
    <w:rsid w:val="00847DCF"/>
    <w:rsid w:val="008502B0"/>
    <w:rsid w:val="00852BEF"/>
    <w:rsid w:val="00855F67"/>
    <w:rsid w:val="008561D4"/>
    <w:rsid w:val="00860666"/>
    <w:rsid w:val="00860CAD"/>
    <w:rsid w:val="0086111E"/>
    <w:rsid w:val="00861C8A"/>
    <w:rsid w:val="00862DA8"/>
    <w:rsid w:val="00876167"/>
    <w:rsid w:val="008769C8"/>
    <w:rsid w:val="008774E6"/>
    <w:rsid w:val="00880912"/>
    <w:rsid w:val="0088259D"/>
    <w:rsid w:val="00882859"/>
    <w:rsid w:val="00883CF1"/>
    <w:rsid w:val="00884E34"/>
    <w:rsid w:val="00885DB3"/>
    <w:rsid w:val="00886D79"/>
    <w:rsid w:val="008870ED"/>
    <w:rsid w:val="00887A9B"/>
    <w:rsid w:val="0089391B"/>
    <w:rsid w:val="00895751"/>
    <w:rsid w:val="00895A27"/>
    <w:rsid w:val="008A078B"/>
    <w:rsid w:val="008A1331"/>
    <w:rsid w:val="008A17AC"/>
    <w:rsid w:val="008A2658"/>
    <w:rsid w:val="008A6ACF"/>
    <w:rsid w:val="008B2A7A"/>
    <w:rsid w:val="008B37BB"/>
    <w:rsid w:val="008B3DCA"/>
    <w:rsid w:val="008B3FBF"/>
    <w:rsid w:val="008B729E"/>
    <w:rsid w:val="008C120C"/>
    <w:rsid w:val="008C20E8"/>
    <w:rsid w:val="008C7606"/>
    <w:rsid w:val="008D372E"/>
    <w:rsid w:val="008D44C8"/>
    <w:rsid w:val="008D6B41"/>
    <w:rsid w:val="008E26EA"/>
    <w:rsid w:val="008E629D"/>
    <w:rsid w:val="008E69AF"/>
    <w:rsid w:val="008E75A8"/>
    <w:rsid w:val="008F2410"/>
    <w:rsid w:val="008F34C9"/>
    <w:rsid w:val="008F44AA"/>
    <w:rsid w:val="008F4A42"/>
    <w:rsid w:val="008F4ED3"/>
    <w:rsid w:val="008F613C"/>
    <w:rsid w:val="008F639F"/>
    <w:rsid w:val="008F681D"/>
    <w:rsid w:val="009016E2"/>
    <w:rsid w:val="00904F8A"/>
    <w:rsid w:val="00906021"/>
    <w:rsid w:val="0091151F"/>
    <w:rsid w:val="009124AC"/>
    <w:rsid w:val="00913432"/>
    <w:rsid w:val="00914DD1"/>
    <w:rsid w:val="00917228"/>
    <w:rsid w:val="00921635"/>
    <w:rsid w:val="00921761"/>
    <w:rsid w:val="00925F35"/>
    <w:rsid w:val="00930132"/>
    <w:rsid w:val="00930E79"/>
    <w:rsid w:val="00934757"/>
    <w:rsid w:val="009349E7"/>
    <w:rsid w:val="00940235"/>
    <w:rsid w:val="00940B8A"/>
    <w:rsid w:val="009412C7"/>
    <w:rsid w:val="009415C3"/>
    <w:rsid w:val="0094217D"/>
    <w:rsid w:val="0094294D"/>
    <w:rsid w:val="00943266"/>
    <w:rsid w:val="00943ABC"/>
    <w:rsid w:val="009440B3"/>
    <w:rsid w:val="009441AA"/>
    <w:rsid w:val="0095157D"/>
    <w:rsid w:val="009547F6"/>
    <w:rsid w:val="009551CA"/>
    <w:rsid w:val="00960DAF"/>
    <w:rsid w:val="00962841"/>
    <w:rsid w:val="00962E94"/>
    <w:rsid w:val="0096637F"/>
    <w:rsid w:val="00967DFE"/>
    <w:rsid w:val="00971F3F"/>
    <w:rsid w:val="009729F0"/>
    <w:rsid w:val="00973453"/>
    <w:rsid w:val="00973A57"/>
    <w:rsid w:val="00974E50"/>
    <w:rsid w:val="00975694"/>
    <w:rsid w:val="00977407"/>
    <w:rsid w:val="009816BF"/>
    <w:rsid w:val="00985E23"/>
    <w:rsid w:val="00986195"/>
    <w:rsid w:val="00986771"/>
    <w:rsid w:val="00990A7B"/>
    <w:rsid w:val="0099141A"/>
    <w:rsid w:val="0099516E"/>
    <w:rsid w:val="00995DF4"/>
    <w:rsid w:val="009A08B2"/>
    <w:rsid w:val="009A2479"/>
    <w:rsid w:val="009A28F8"/>
    <w:rsid w:val="009A3779"/>
    <w:rsid w:val="009A480F"/>
    <w:rsid w:val="009A481E"/>
    <w:rsid w:val="009A774F"/>
    <w:rsid w:val="009B1DB4"/>
    <w:rsid w:val="009B3B75"/>
    <w:rsid w:val="009B3C81"/>
    <w:rsid w:val="009B5A08"/>
    <w:rsid w:val="009B7B84"/>
    <w:rsid w:val="009C0FE4"/>
    <w:rsid w:val="009C17B9"/>
    <w:rsid w:val="009C2572"/>
    <w:rsid w:val="009C3071"/>
    <w:rsid w:val="009C41B5"/>
    <w:rsid w:val="009C6B40"/>
    <w:rsid w:val="009C7165"/>
    <w:rsid w:val="009D0869"/>
    <w:rsid w:val="009D2B97"/>
    <w:rsid w:val="009D59EA"/>
    <w:rsid w:val="009D644A"/>
    <w:rsid w:val="009D7F17"/>
    <w:rsid w:val="009E0838"/>
    <w:rsid w:val="009E5118"/>
    <w:rsid w:val="009E681B"/>
    <w:rsid w:val="009E6893"/>
    <w:rsid w:val="009F3736"/>
    <w:rsid w:val="009F7008"/>
    <w:rsid w:val="00A04A8E"/>
    <w:rsid w:val="00A05DD3"/>
    <w:rsid w:val="00A07254"/>
    <w:rsid w:val="00A07367"/>
    <w:rsid w:val="00A07561"/>
    <w:rsid w:val="00A07E9A"/>
    <w:rsid w:val="00A10298"/>
    <w:rsid w:val="00A120C5"/>
    <w:rsid w:val="00A126B8"/>
    <w:rsid w:val="00A13465"/>
    <w:rsid w:val="00A13E47"/>
    <w:rsid w:val="00A14B3B"/>
    <w:rsid w:val="00A156DC"/>
    <w:rsid w:val="00A16AB3"/>
    <w:rsid w:val="00A17473"/>
    <w:rsid w:val="00A1788E"/>
    <w:rsid w:val="00A20B4E"/>
    <w:rsid w:val="00A22B8A"/>
    <w:rsid w:val="00A244D6"/>
    <w:rsid w:val="00A26EEF"/>
    <w:rsid w:val="00A2742B"/>
    <w:rsid w:val="00A27E0C"/>
    <w:rsid w:val="00A30B98"/>
    <w:rsid w:val="00A32F01"/>
    <w:rsid w:val="00A33076"/>
    <w:rsid w:val="00A34CAB"/>
    <w:rsid w:val="00A36CBD"/>
    <w:rsid w:val="00A3799A"/>
    <w:rsid w:val="00A37A83"/>
    <w:rsid w:val="00A4018F"/>
    <w:rsid w:val="00A4056A"/>
    <w:rsid w:val="00A41656"/>
    <w:rsid w:val="00A41B29"/>
    <w:rsid w:val="00A426F0"/>
    <w:rsid w:val="00A44275"/>
    <w:rsid w:val="00A475D3"/>
    <w:rsid w:val="00A5313D"/>
    <w:rsid w:val="00A54531"/>
    <w:rsid w:val="00A54CFB"/>
    <w:rsid w:val="00A55438"/>
    <w:rsid w:val="00A5567C"/>
    <w:rsid w:val="00A56249"/>
    <w:rsid w:val="00A63C12"/>
    <w:rsid w:val="00A641FB"/>
    <w:rsid w:val="00A64202"/>
    <w:rsid w:val="00A6555D"/>
    <w:rsid w:val="00A66086"/>
    <w:rsid w:val="00A674F3"/>
    <w:rsid w:val="00A678C6"/>
    <w:rsid w:val="00A72C65"/>
    <w:rsid w:val="00A73CA6"/>
    <w:rsid w:val="00A749BC"/>
    <w:rsid w:val="00A76193"/>
    <w:rsid w:val="00A7709A"/>
    <w:rsid w:val="00A77A76"/>
    <w:rsid w:val="00A80ACA"/>
    <w:rsid w:val="00A829A1"/>
    <w:rsid w:val="00A83440"/>
    <w:rsid w:val="00A867C6"/>
    <w:rsid w:val="00A86B2B"/>
    <w:rsid w:val="00A86C95"/>
    <w:rsid w:val="00A914B9"/>
    <w:rsid w:val="00A93A05"/>
    <w:rsid w:val="00A9457C"/>
    <w:rsid w:val="00AA01AA"/>
    <w:rsid w:val="00AA232D"/>
    <w:rsid w:val="00AA39E8"/>
    <w:rsid w:val="00AA3AE6"/>
    <w:rsid w:val="00AA795A"/>
    <w:rsid w:val="00AB03FD"/>
    <w:rsid w:val="00AB24B1"/>
    <w:rsid w:val="00AB26FA"/>
    <w:rsid w:val="00AB6978"/>
    <w:rsid w:val="00AB7F6B"/>
    <w:rsid w:val="00AB7F94"/>
    <w:rsid w:val="00AC00FD"/>
    <w:rsid w:val="00AC38A8"/>
    <w:rsid w:val="00AC599D"/>
    <w:rsid w:val="00AD1F5C"/>
    <w:rsid w:val="00AD3A65"/>
    <w:rsid w:val="00AD5C2C"/>
    <w:rsid w:val="00AD6B0B"/>
    <w:rsid w:val="00AE05BA"/>
    <w:rsid w:val="00AE24DA"/>
    <w:rsid w:val="00AE575C"/>
    <w:rsid w:val="00AF1070"/>
    <w:rsid w:val="00AF211B"/>
    <w:rsid w:val="00AF451A"/>
    <w:rsid w:val="00AF4E5D"/>
    <w:rsid w:val="00AF66F9"/>
    <w:rsid w:val="00AF79FD"/>
    <w:rsid w:val="00AF7E49"/>
    <w:rsid w:val="00B00A98"/>
    <w:rsid w:val="00B0252C"/>
    <w:rsid w:val="00B04307"/>
    <w:rsid w:val="00B04C1C"/>
    <w:rsid w:val="00B05BB0"/>
    <w:rsid w:val="00B103E7"/>
    <w:rsid w:val="00B1387A"/>
    <w:rsid w:val="00B15501"/>
    <w:rsid w:val="00B1608B"/>
    <w:rsid w:val="00B172AE"/>
    <w:rsid w:val="00B17AC9"/>
    <w:rsid w:val="00B20E53"/>
    <w:rsid w:val="00B2147B"/>
    <w:rsid w:val="00B21DBE"/>
    <w:rsid w:val="00B23E0A"/>
    <w:rsid w:val="00B23F3A"/>
    <w:rsid w:val="00B24662"/>
    <w:rsid w:val="00B26A7C"/>
    <w:rsid w:val="00B342A7"/>
    <w:rsid w:val="00B34BDE"/>
    <w:rsid w:val="00B35DEF"/>
    <w:rsid w:val="00B37E46"/>
    <w:rsid w:val="00B40DAA"/>
    <w:rsid w:val="00B42FC3"/>
    <w:rsid w:val="00B432EE"/>
    <w:rsid w:val="00B43AD5"/>
    <w:rsid w:val="00B45643"/>
    <w:rsid w:val="00B474D5"/>
    <w:rsid w:val="00B507C2"/>
    <w:rsid w:val="00B51580"/>
    <w:rsid w:val="00B60EAC"/>
    <w:rsid w:val="00B62D3F"/>
    <w:rsid w:val="00B6498A"/>
    <w:rsid w:val="00B64A8B"/>
    <w:rsid w:val="00B65FBF"/>
    <w:rsid w:val="00B72929"/>
    <w:rsid w:val="00B7460B"/>
    <w:rsid w:val="00B747FD"/>
    <w:rsid w:val="00B7481A"/>
    <w:rsid w:val="00B74894"/>
    <w:rsid w:val="00B75420"/>
    <w:rsid w:val="00B766DF"/>
    <w:rsid w:val="00B80B56"/>
    <w:rsid w:val="00B81521"/>
    <w:rsid w:val="00B82354"/>
    <w:rsid w:val="00B8236A"/>
    <w:rsid w:val="00B83B31"/>
    <w:rsid w:val="00B8429F"/>
    <w:rsid w:val="00B851F1"/>
    <w:rsid w:val="00BA2570"/>
    <w:rsid w:val="00BA4710"/>
    <w:rsid w:val="00BA71DE"/>
    <w:rsid w:val="00BA73E2"/>
    <w:rsid w:val="00BA7F5C"/>
    <w:rsid w:val="00BB15C5"/>
    <w:rsid w:val="00BB23F3"/>
    <w:rsid w:val="00BB47CF"/>
    <w:rsid w:val="00BB562F"/>
    <w:rsid w:val="00BB6EB4"/>
    <w:rsid w:val="00BC14E4"/>
    <w:rsid w:val="00BC1C53"/>
    <w:rsid w:val="00BC461D"/>
    <w:rsid w:val="00BC588A"/>
    <w:rsid w:val="00BC5A8C"/>
    <w:rsid w:val="00BC60B3"/>
    <w:rsid w:val="00BC6C56"/>
    <w:rsid w:val="00BD1812"/>
    <w:rsid w:val="00BD2349"/>
    <w:rsid w:val="00BD450B"/>
    <w:rsid w:val="00BD4C66"/>
    <w:rsid w:val="00BD5294"/>
    <w:rsid w:val="00BE31F1"/>
    <w:rsid w:val="00BE4360"/>
    <w:rsid w:val="00BE4663"/>
    <w:rsid w:val="00BE4C5A"/>
    <w:rsid w:val="00BE4CD0"/>
    <w:rsid w:val="00BE5A7A"/>
    <w:rsid w:val="00BE5D47"/>
    <w:rsid w:val="00BE68F0"/>
    <w:rsid w:val="00BE75CB"/>
    <w:rsid w:val="00BF3187"/>
    <w:rsid w:val="00BF6F9E"/>
    <w:rsid w:val="00C006FE"/>
    <w:rsid w:val="00C07A00"/>
    <w:rsid w:val="00C10598"/>
    <w:rsid w:val="00C114EF"/>
    <w:rsid w:val="00C146EE"/>
    <w:rsid w:val="00C15B60"/>
    <w:rsid w:val="00C171BE"/>
    <w:rsid w:val="00C20410"/>
    <w:rsid w:val="00C210BD"/>
    <w:rsid w:val="00C210FC"/>
    <w:rsid w:val="00C22AA2"/>
    <w:rsid w:val="00C23F43"/>
    <w:rsid w:val="00C2692D"/>
    <w:rsid w:val="00C2698B"/>
    <w:rsid w:val="00C27BEE"/>
    <w:rsid w:val="00C27C57"/>
    <w:rsid w:val="00C30BB1"/>
    <w:rsid w:val="00C31845"/>
    <w:rsid w:val="00C31E50"/>
    <w:rsid w:val="00C33903"/>
    <w:rsid w:val="00C33C15"/>
    <w:rsid w:val="00C33C2A"/>
    <w:rsid w:val="00C34192"/>
    <w:rsid w:val="00C35D64"/>
    <w:rsid w:val="00C35E84"/>
    <w:rsid w:val="00C3634B"/>
    <w:rsid w:val="00C3710E"/>
    <w:rsid w:val="00C3722C"/>
    <w:rsid w:val="00C37919"/>
    <w:rsid w:val="00C40094"/>
    <w:rsid w:val="00C43E99"/>
    <w:rsid w:val="00C4707E"/>
    <w:rsid w:val="00C50083"/>
    <w:rsid w:val="00C5016E"/>
    <w:rsid w:val="00C50DDB"/>
    <w:rsid w:val="00C5313E"/>
    <w:rsid w:val="00C541C6"/>
    <w:rsid w:val="00C54495"/>
    <w:rsid w:val="00C6271A"/>
    <w:rsid w:val="00C70E81"/>
    <w:rsid w:val="00C74892"/>
    <w:rsid w:val="00C74E50"/>
    <w:rsid w:val="00C7571E"/>
    <w:rsid w:val="00C7730B"/>
    <w:rsid w:val="00C800CF"/>
    <w:rsid w:val="00C802D1"/>
    <w:rsid w:val="00C81AA4"/>
    <w:rsid w:val="00C81AD9"/>
    <w:rsid w:val="00C83CBB"/>
    <w:rsid w:val="00C83D49"/>
    <w:rsid w:val="00C843AB"/>
    <w:rsid w:val="00C8467A"/>
    <w:rsid w:val="00C84E5F"/>
    <w:rsid w:val="00C85026"/>
    <w:rsid w:val="00C8632E"/>
    <w:rsid w:val="00C863C9"/>
    <w:rsid w:val="00C865F3"/>
    <w:rsid w:val="00C9096C"/>
    <w:rsid w:val="00C90F60"/>
    <w:rsid w:val="00C93F59"/>
    <w:rsid w:val="00C94601"/>
    <w:rsid w:val="00C96294"/>
    <w:rsid w:val="00C9729E"/>
    <w:rsid w:val="00C977F8"/>
    <w:rsid w:val="00CA0BF2"/>
    <w:rsid w:val="00CA11DD"/>
    <w:rsid w:val="00CA128D"/>
    <w:rsid w:val="00CA1B57"/>
    <w:rsid w:val="00CA672E"/>
    <w:rsid w:val="00CB5A25"/>
    <w:rsid w:val="00CB6D02"/>
    <w:rsid w:val="00CB7134"/>
    <w:rsid w:val="00CB7F6B"/>
    <w:rsid w:val="00CC01C3"/>
    <w:rsid w:val="00CC2988"/>
    <w:rsid w:val="00CC2ABA"/>
    <w:rsid w:val="00CC596C"/>
    <w:rsid w:val="00CC657A"/>
    <w:rsid w:val="00CD0F18"/>
    <w:rsid w:val="00CD149F"/>
    <w:rsid w:val="00CD1E81"/>
    <w:rsid w:val="00CD2068"/>
    <w:rsid w:val="00CD2415"/>
    <w:rsid w:val="00CD2798"/>
    <w:rsid w:val="00CD43CC"/>
    <w:rsid w:val="00CD5D61"/>
    <w:rsid w:val="00CD6031"/>
    <w:rsid w:val="00CD65BA"/>
    <w:rsid w:val="00CD6E7D"/>
    <w:rsid w:val="00CD7946"/>
    <w:rsid w:val="00CD7E94"/>
    <w:rsid w:val="00CE0F7A"/>
    <w:rsid w:val="00CE224D"/>
    <w:rsid w:val="00CE235C"/>
    <w:rsid w:val="00CE2941"/>
    <w:rsid w:val="00CE2DE0"/>
    <w:rsid w:val="00CE2FA8"/>
    <w:rsid w:val="00CE37F6"/>
    <w:rsid w:val="00CE3E45"/>
    <w:rsid w:val="00CE6477"/>
    <w:rsid w:val="00CE6F20"/>
    <w:rsid w:val="00CE76EF"/>
    <w:rsid w:val="00CF0E17"/>
    <w:rsid w:val="00CF31BA"/>
    <w:rsid w:val="00CF47AF"/>
    <w:rsid w:val="00CF638C"/>
    <w:rsid w:val="00CF70A4"/>
    <w:rsid w:val="00CF78B3"/>
    <w:rsid w:val="00CF7E3E"/>
    <w:rsid w:val="00D0010D"/>
    <w:rsid w:val="00D00171"/>
    <w:rsid w:val="00D00DCF"/>
    <w:rsid w:val="00D0558A"/>
    <w:rsid w:val="00D06DE1"/>
    <w:rsid w:val="00D119BC"/>
    <w:rsid w:val="00D120F5"/>
    <w:rsid w:val="00D15E6B"/>
    <w:rsid w:val="00D17F6D"/>
    <w:rsid w:val="00D23902"/>
    <w:rsid w:val="00D2490E"/>
    <w:rsid w:val="00D24B51"/>
    <w:rsid w:val="00D32703"/>
    <w:rsid w:val="00D33DEF"/>
    <w:rsid w:val="00D36893"/>
    <w:rsid w:val="00D36F3D"/>
    <w:rsid w:val="00D37554"/>
    <w:rsid w:val="00D37AF2"/>
    <w:rsid w:val="00D37F36"/>
    <w:rsid w:val="00D42511"/>
    <w:rsid w:val="00D43B81"/>
    <w:rsid w:val="00D464CB"/>
    <w:rsid w:val="00D4666E"/>
    <w:rsid w:val="00D511BD"/>
    <w:rsid w:val="00D600C8"/>
    <w:rsid w:val="00D64D68"/>
    <w:rsid w:val="00D65D54"/>
    <w:rsid w:val="00D73732"/>
    <w:rsid w:val="00D74361"/>
    <w:rsid w:val="00D74911"/>
    <w:rsid w:val="00D7494D"/>
    <w:rsid w:val="00D74F18"/>
    <w:rsid w:val="00D7673D"/>
    <w:rsid w:val="00D77E00"/>
    <w:rsid w:val="00D80AF3"/>
    <w:rsid w:val="00D81323"/>
    <w:rsid w:val="00D81CFE"/>
    <w:rsid w:val="00D828C7"/>
    <w:rsid w:val="00D83C20"/>
    <w:rsid w:val="00D844DD"/>
    <w:rsid w:val="00D84BA0"/>
    <w:rsid w:val="00D84BE0"/>
    <w:rsid w:val="00D8505B"/>
    <w:rsid w:val="00D878AE"/>
    <w:rsid w:val="00D914B1"/>
    <w:rsid w:val="00D93DEB"/>
    <w:rsid w:val="00D948BB"/>
    <w:rsid w:val="00D9579F"/>
    <w:rsid w:val="00DA38C0"/>
    <w:rsid w:val="00DA3F33"/>
    <w:rsid w:val="00DA4133"/>
    <w:rsid w:val="00DA424C"/>
    <w:rsid w:val="00DB189C"/>
    <w:rsid w:val="00DB1A8A"/>
    <w:rsid w:val="00DB2A37"/>
    <w:rsid w:val="00DB3749"/>
    <w:rsid w:val="00DB3843"/>
    <w:rsid w:val="00DB5386"/>
    <w:rsid w:val="00DB6F75"/>
    <w:rsid w:val="00DB76F1"/>
    <w:rsid w:val="00DB7B4C"/>
    <w:rsid w:val="00DC03FB"/>
    <w:rsid w:val="00DC0A77"/>
    <w:rsid w:val="00DC3AD8"/>
    <w:rsid w:val="00DC3EC4"/>
    <w:rsid w:val="00DC4126"/>
    <w:rsid w:val="00DC4B51"/>
    <w:rsid w:val="00DC658E"/>
    <w:rsid w:val="00DC697E"/>
    <w:rsid w:val="00DC78A8"/>
    <w:rsid w:val="00DD0F11"/>
    <w:rsid w:val="00DD2EA7"/>
    <w:rsid w:val="00DD57F8"/>
    <w:rsid w:val="00DD5B00"/>
    <w:rsid w:val="00DD5F08"/>
    <w:rsid w:val="00DD73B8"/>
    <w:rsid w:val="00DD7694"/>
    <w:rsid w:val="00DD76A9"/>
    <w:rsid w:val="00DD7C8D"/>
    <w:rsid w:val="00DE04FC"/>
    <w:rsid w:val="00DE35CB"/>
    <w:rsid w:val="00DE364E"/>
    <w:rsid w:val="00DE5AA5"/>
    <w:rsid w:val="00DE653C"/>
    <w:rsid w:val="00DE6E4D"/>
    <w:rsid w:val="00DF0C6B"/>
    <w:rsid w:val="00DF10D7"/>
    <w:rsid w:val="00DF46A5"/>
    <w:rsid w:val="00DF50FE"/>
    <w:rsid w:val="00DF613E"/>
    <w:rsid w:val="00DF6215"/>
    <w:rsid w:val="00DF6C30"/>
    <w:rsid w:val="00DF711C"/>
    <w:rsid w:val="00DF78C3"/>
    <w:rsid w:val="00DF7D77"/>
    <w:rsid w:val="00E03057"/>
    <w:rsid w:val="00E05E50"/>
    <w:rsid w:val="00E078FB"/>
    <w:rsid w:val="00E1064D"/>
    <w:rsid w:val="00E115D3"/>
    <w:rsid w:val="00E143DC"/>
    <w:rsid w:val="00E158A1"/>
    <w:rsid w:val="00E15B3F"/>
    <w:rsid w:val="00E2068C"/>
    <w:rsid w:val="00E212CC"/>
    <w:rsid w:val="00E2416F"/>
    <w:rsid w:val="00E246FC"/>
    <w:rsid w:val="00E26D1E"/>
    <w:rsid w:val="00E32A4E"/>
    <w:rsid w:val="00E330E2"/>
    <w:rsid w:val="00E3320C"/>
    <w:rsid w:val="00E410CE"/>
    <w:rsid w:val="00E42AA3"/>
    <w:rsid w:val="00E43CC5"/>
    <w:rsid w:val="00E4504A"/>
    <w:rsid w:val="00E47DAA"/>
    <w:rsid w:val="00E50118"/>
    <w:rsid w:val="00E50867"/>
    <w:rsid w:val="00E52DD4"/>
    <w:rsid w:val="00E52EA1"/>
    <w:rsid w:val="00E5353E"/>
    <w:rsid w:val="00E53D03"/>
    <w:rsid w:val="00E5404A"/>
    <w:rsid w:val="00E55A79"/>
    <w:rsid w:val="00E56960"/>
    <w:rsid w:val="00E56FD2"/>
    <w:rsid w:val="00E5766A"/>
    <w:rsid w:val="00E6097B"/>
    <w:rsid w:val="00E61326"/>
    <w:rsid w:val="00E6211D"/>
    <w:rsid w:val="00E6462D"/>
    <w:rsid w:val="00E65FEE"/>
    <w:rsid w:val="00E70031"/>
    <w:rsid w:val="00E70774"/>
    <w:rsid w:val="00E72240"/>
    <w:rsid w:val="00E741FF"/>
    <w:rsid w:val="00E75197"/>
    <w:rsid w:val="00E764E3"/>
    <w:rsid w:val="00E8083C"/>
    <w:rsid w:val="00E80A97"/>
    <w:rsid w:val="00E84693"/>
    <w:rsid w:val="00E8535C"/>
    <w:rsid w:val="00E8592D"/>
    <w:rsid w:val="00E864D3"/>
    <w:rsid w:val="00E900A8"/>
    <w:rsid w:val="00E91531"/>
    <w:rsid w:val="00E948F8"/>
    <w:rsid w:val="00E954CB"/>
    <w:rsid w:val="00E96770"/>
    <w:rsid w:val="00E972ED"/>
    <w:rsid w:val="00E97F87"/>
    <w:rsid w:val="00EA05A3"/>
    <w:rsid w:val="00EA1320"/>
    <w:rsid w:val="00EA13C5"/>
    <w:rsid w:val="00EA253A"/>
    <w:rsid w:val="00EA6449"/>
    <w:rsid w:val="00EA69C1"/>
    <w:rsid w:val="00EB0811"/>
    <w:rsid w:val="00EB0C82"/>
    <w:rsid w:val="00EB20A1"/>
    <w:rsid w:val="00EB2A01"/>
    <w:rsid w:val="00EB3229"/>
    <w:rsid w:val="00EB33A8"/>
    <w:rsid w:val="00EB5921"/>
    <w:rsid w:val="00EB5E5C"/>
    <w:rsid w:val="00EC1F65"/>
    <w:rsid w:val="00EC3903"/>
    <w:rsid w:val="00EC4C2B"/>
    <w:rsid w:val="00EC5BF3"/>
    <w:rsid w:val="00EC5D1F"/>
    <w:rsid w:val="00EC6080"/>
    <w:rsid w:val="00ED1835"/>
    <w:rsid w:val="00ED20F1"/>
    <w:rsid w:val="00ED34ED"/>
    <w:rsid w:val="00ED59B1"/>
    <w:rsid w:val="00ED76B1"/>
    <w:rsid w:val="00EE0C76"/>
    <w:rsid w:val="00EE2295"/>
    <w:rsid w:val="00EE528C"/>
    <w:rsid w:val="00EE6245"/>
    <w:rsid w:val="00EE6481"/>
    <w:rsid w:val="00EF259C"/>
    <w:rsid w:val="00EF3D82"/>
    <w:rsid w:val="00EF65A7"/>
    <w:rsid w:val="00F02028"/>
    <w:rsid w:val="00F06A6C"/>
    <w:rsid w:val="00F06F92"/>
    <w:rsid w:val="00F078E6"/>
    <w:rsid w:val="00F103D2"/>
    <w:rsid w:val="00F11D24"/>
    <w:rsid w:val="00F12167"/>
    <w:rsid w:val="00F1271C"/>
    <w:rsid w:val="00F12FCA"/>
    <w:rsid w:val="00F14E15"/>
    <w:rsid w:val="00F1542C"/>
    <w:rsid w:val="00F17413"/>
    <w:rsid w:val="00F23244"/>
    <w:rsid w:val="00F2425A"/>
    <w:rsid w:val="00F24601"/>
    <w:rsid w:val="00F24C50"/>
    <w:rsid w:val="00F24CE1"/>
    <w:rsid w:val="00F25624"/>
    <w:rsid w:val="00F257F7"/>
    <w:rsid w:val="00F266F4"/>
    <w:rsid w:val="00F307FA"/>
    <w:rsid w:val="00F312C9"/>
    <w:rsid w:val="00F32CA6"/>
    <w:rsid w:val="00F33D8D"/>
    <w:rsid w:val="00F34672"/>
    <w:rsid w:val="00F37C85"/>
    <w:rsid w:val="00F400A7"/>
    <w:rsid w:val="00F40927"/>
    <w:rsid w:val="00F41037"/>
    <w:rsid w:val="00F42E10"/>
    <w:rsid w:val="00F43BDB"/>
    <w:rsid w:val="00F4579A"/>
    <w:rsid w:val="00F53C8E"/>
    <w:rsid w:val="00F54746"/>
    <w:rsid w:val="00F54D7A"/>
    <w:rsid w:val="00F5541B"/>
    <w:rsid w:val="00F56228"/>
    <w:rsid w:val="00F57258"/>
    <w:rsid w:val="00F602E5"/>
    <w:rsid w:val="00F60EA2"/>
    <w:rsid w:val="00F72B98"/>
    <w:rsid w:val="00F74207"/>
    <w:rsid w:val="00F765D0"/>
    <w:rsid w:val="00F81A21"/>
    <w:rsid w:val="00F81A9B"/>
    <w:rsid w:val="00F82A33"/>
    <w:rsid w:val="00F82D62"/>
    <w:rsid w:val="00F845D2"/>
    <w:rsid w:val="00F85925"/>
    <w:rsid w:val="00F90F4C"/>
    <w:rsid w:val="00F91D15"/>
    <w:rsid w:val="00F929EC"/>
    <w:rsid w:val="00F92E88"/>
    <w:rsid w:val="00F959B2"/>
    <w:rsid w:val="00FA14A0"/>
    <w:rsid w:val="00FA3A9B"/>
    <w:rsid w:val="00FA3C29"/>
    <w:rsid w:val="00FA5FE5"/>
    <w:rsid w:val="00FB0C59"/>
    <w:rsid w:val="00FB11F3"/>
    <w:rsid w:val="00FB27DE"/>
    <w:rsid w:val="00FB339D"/>
    <w:rsid w:val="00FB3870"/>
    <w:rsid w:val="00FB41C6"/>
    <w:rsid w:val="00FB48A9"/>
    <w:rsid w:val="00FB6B94"/>
    <w:rsid w:val="00FC1DD7"/>
    <w:rsid w:val="00FC205A"/>
    <w:rsid w:val="00FC2E16"/>
    <w:rsid w:val="00FC7972"/>
    <w:rsid w:val="00FC7A10"/>
    <w:rsid w:val="00FD250F"/>
    <w:rsid w:val="00FD2ADC"/>
    <w:rsid w:val="00FD3A12"/>
    <w:rsid w:val="00FD453E"/>
    <w:rsid w:val="00FD4F34"/>
    <w:rsid w:val="00FD6591"/>
    <w:rsid w:val="00FD6E43"/>
    <w:rsid w:val="00FD7374"/>
    <w:rsid w:val="00FE09E4"/>
    <w:rsid w:val="00FE140B"/>
    <w:rsid w:val="00FE2AEB"/>
    <w:rsid w:val="00FE3D85"/>
    <w:rsid w:val="00FE3E42"/>
    <w:rsid w:val="00FE4369"/>
    <w:rsid w:val="00FE76FD"/>
    <w:rsid w:val="00FF552A"/>
    <w:rsid w:val="00FF5A7D"/>
    <w:rsid w:val="00FF5CB6"/>
    <w:rsid w:val="00FF5DB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D4D7B-835F-45A4-8F60-81F994E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F37"/>
    <w:rPr>
      <w:sz w:val="24"/>
      <w:szCs w:val="24"/>
    </w:rPr>
  </w:style>
  <w:style w:type="paragraph" w:styleId="1">
    <w:name w:val="heading 1"/>
    <w:basedOn w:val="a0"/>
    <w:next w:val="a0"/>
    <w:qFormat/>
    <w:rsid w:val="0091151F"/>
    <w:pPr>
      <w:keepNext/>
      <w:widowControl w:val="0"/>
      <w:numPr>
        <w:numId w:val="15"/>
      </w:numPr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 w:bidi="hi-IN"/>
    </w:rPr>
  </w:style>
  <w:style w:type="paragraph" w:styleId="2">
    <w:name w:val="heading 2"/>
    <w:basedOn w:val="a0"/>
    <w:next w:val="a1"/>
    <w:link w:val="20"/>
    <w:qFormat/>
    <w:rsid w:val="00BE5D47"/>
    <w:pPr>
      <w:numPr>
        <w:numId w:val="2"/>
      </w:numPr>
      <w:spacing w:before="280" w:after="280"/>
      <w:outlineLvl w:val="1"/>
    </w:pPr>
    <w:rPr>
      <w:b/>
      <w:bCs/>
      <w:color w:val="000000"/>
      <w:sz w:val="36"/>
      <w:szCs w:val="36"/>
      <w:lang w:eastAsia="zh-CN"/>
    </w:rPr>
  </w:style>
  <w:style w:type="paragraph" w:styleId="3">
    <w:name w:val="heading 3"/>
    <w:basedOn w:val="a0"/>
    <w:qFormat/>
    <w:rsid w:val="00011407"/>
    <w:pPr>
      <w:spacing w:beforeAutospacing="1" w:afterAutospacing="1"/>
      <w:outlineLvl w:val="2"/>
    </w:pPr>
    <w:rPr>
      <w:rFonts w:eastAsia="Droid Sans Fallback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D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67DF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semiHidden/>
    <w:rsid w:val="00AD5C2C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semiHidden/>
    <w:rsid w:val="00AC00F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9">
    <w:name w:val="Emphasis"/>
    <w:uiPriority w:val="20"/>
    <w:qFormat/>
    <w:rsid w:val="00A749BC"/>
    <w:rPr>
      <w:i/>
      <w:iCs/>
    </w:rPr>
  </w:style>
  <w:style w:type="paragraph" w:styleId="aa">
    <w:name w:val="footer"/>
    <w:basedOn w:val="a0"/>
    <w:rsid w:val="00F85925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F1542C"/>
    <w:pPr>
      <w:numPr>
        <w:numId w:val="5"/>
      </w:numPr>
    </w:pPr>
  </w:style>
  <w:style w:type="table" w:customStyle="1" w:styleId="10">
    <w:name w:val="Стиль таблицы1"/>
    <w:basedOn w:val="a5"/>
    <w:rsid w:val="00F81A9B"/>
    <w:tblPr/>
  </w:style>
  <w:style w:type="paragraph" w:styleId="ab">
    <w:name w:val="Document Map"/>
    <w:basedOn w:val="a0"/>
    <w:semiHidden/>
    <w:rsid w:val="00C54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0"/>
    <w:rsid w:val="0037009F"/>
    <w:pPr>
      <w:spacing w:before="100" w:beforeAutospacing="1" w:after="100" w:afterAutospacing="1"/>
    </w:pPr>
  </w:style>
  <w:style w:type="paragraph" w:customStyle="1" w:styleId="p2">
    <w:name w:val="p2"/>
    <w:basedOn w:val="a0"/>
    <w:rsid w:val="0037009F"/>
    <w:pPr>
      <w:spacing w:before="100" w:beforeAutospacing="1" w:after="100" w:afterAutospacing="1"/>
    </w:pPr>
  </w:style>
  <w:style w:type="character" w:styleId="ac">
    <w:name w:val="Hyperlink"/>
    <w:rsid w:val="00A9457C"/>
    <w:rPr>
      <w:color w:val="0000FF"/>
      <w:u w:val="single"/>
    </w:rPr>
  </w:style>
  <w:style w:type="paragraph" w:styleId="ad">
    <w:name w:val="List Paragraph"/>
    <w:basedOn w:val="a0"/>
    <w:qFormat/>
    <w:rsid w:val="00F9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06A6C"/>
    <w:pPr>
      <w:spacing w:before="100" w:beforeAutospacing="1" w:after="100" w:afterAutospacing="1"/>
    </w:pPr>
  </w:style>
  <w:style w:type="paragraph" w:styleId="21">
    <w:name w:val="Body Text 2"/>
    <w:basedOn w:val="a0"/>
    <w:rsid w:val="001810F0"/>
    <w:rPr>
      <w:sz w:val="22"/>
    </w:rPr>
  </w:style>
  <w:style w:type="character" w:styleId="ae">
    <w:name w:val="Strong"/>
    <w:basedOn w:val="a2"/>
    <w:uiPriority w:val="22"/>
    <w:qFormat/>
    <w:rsid w:val="00BF3187"/>
    <w:rPr>
      <w:b/>
      <w:bCs/>
    </w:rPr>
  </w:style>
  <w:style w:type="character" w:customStyle="1" w:styleId="s1">
    <w:name w:val="s1"/>
    <w:basedOn w:val="a2"/>
    <w:rsid w:val="000C4DC9"/>
  </w:style>
  <w:style w:type="paragraph" w:customStyle="1" w:styleId="11">
    <w:name w:val="Без интервала1"/>
    <w:rsid w:val="009349E7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0"/>
    <w:rsid w:val="00096F49"/>
    <w:pPr>
      <w:spacing w:before="100" w:beforeAutospacing="1" w:after="100" w:afterAutospacing="1"/>
    </w:pPr>
  </w:style>
  <w:style w:type="paragraph" w:styleId="af">
    <w:name w:val="Normal (Web)"/>
    <w:aliases w:val="Обычный (Интернет)"/>
    <w:basedOn w:val="a0"/>
    <w:unhideWhenUsed/>
    <w:qFormat/>
    <w:rsid w:val="00096F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73732"/>
  </w:style>
  <w:style w:type="paragraph" w:customStyle="1" w:styleId="c3">
    <w:name w:val="c3"/>
    <w:basedOn w:val="a0"/>
    <w:rsid w:val="00D73732"/>
    <w:pPr>
      <w:spacing w:before="100" w:beforeAutospacing="1" w:after="100" w:afterAutospacing="1"/>
    </w:pPr>
  </w:style>
  <w:style w:type="paragraph" w:customStyle="1" w:styleId="WW-">
    <w:name w:val="WW-Базовый"/>
    <w:rsid w:val="0073280A"/>
    <w:pPr>
      <w:tabs>
        <w:tab w:val="left" w:pos="708"/>
      </w:tabs>
      <w:suppressAutoHyphens/>
    </w:pPr>
    <w:rPr>
      <w:rFonts w:eastAsia="Droid Sans Fallback"/>
      <w:color w:val="00000A"/>
      <w:sz w:val="24"/>
      <w:szCs w:val="24"/>
      <w:lang w:eastAsia="zh-CN"/>
    </w:rPr>
  </w:style>
  <w:style w:type="character" w:customStyle="1" w:styleId="12">
    <w:name w:val="Основной шрифт абзаца1"/>
    <w:rsid w:val="00D32703"/>
  </w:style>
  <w:style w:type="character" w:customStyle="1" w:styleId="13">
    <w:name w:val="Строгий1"/>
    <w:basedOn w:val="12"/>
    <w:rsid w:val="002478EC"/>
    <w:rPr>
      <w:rFonts w:cs="Times New Roman"/>
      <w:b/>
      <w:bCs/>
    </w:rPr>
  </w:style>
  <w:style w:type="character" w:customStyle="1" w:styleId="elementhandle">
    <w:name w:val="element_handle"/>
    <w:basedOn w:val="12"/>
    <w:rsid w:val="00BE5D47"/>
    <w:rPr>
      <w:rFonts w:cs="Times New Roman"/>
    </w:rPr>
  </w:style>
  <w:style w:type="paragraph" w:styleId="a1">
    <w:name w:val="Body Text"/>
    <w:basedOn w:val="a0"/>
    <w:link w:val="af0"/>
    <w:rsid w:val="00BE5D47"/>
    <w:pPr>
      <w:spacing w:after="120"/>
    </w:pPr>
  </w:style>
  <w:style w:type="paragraph" w:customStyle="1" w:styleId="14">
    <w:name w:val="Обычный (веб)1"/>
    <w:basedOn w:val="a0"/>
    <w:rsid w:val="0007735E"/>
    <w:pPr>
      <w:suppressAutoHyphens/>
      <w:spacing w:after="280"/>
    </w:pPr>
    <w:rPr>
      <w:rFonts w:eastAsia="Droid Sans Fallback"/>
      <w:color w:val="00000A"/>
      <w:lang w:eastAsia="zh-CN"/>
    </w:rPr>
  </w:style>
  <w:style w:type="character" w:customStyle="1" w:styleId="c27">
    <w:name w:val="c27"/>
    <w:basedOn w:val="a2"/>
    <w:rsid w:val="00586783"/>
    <w:rPr>
      <w:rFonts w:cs="Times New Roman"/>
    </w:rPr>
  </w:style>
  <w:style w:type="character" w:customStyle="1" w:styleId="af1">
    <w:name w:val="Выделение жирным"/>
    <w:basedOn w:val="a2"/>
    <w:rsid w:val="00B04C1C"/>
    <w:rPr>
      <w:rFonts w:cs="Times New Roman"/>
      <w:b/>
      <w:bCs/>
    </w:rPr>
  </w:style>
  <w:style w:type="paragraph" w:customStyle="1" w:styleId="15">
    <w:name w:val="Заголовок1"/>
    <w:basedOn w:val="a0"/>
    <w:next w:val="a1"/>
    <w:rsid w:val="006D68BD"/>
    <w:pPr>
      <w:keepNext/>
      <w:widowControl w:val="0"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 w:bidi="hi-IN"/>
    </w:rPr>
  </w:style>
  <w:style w:type="paragraph" w:customStyle="1" w:styleId="colgreen">
    <w:name w:val="colgreen"/>
    <w:basedOn w:val="a0"/>
    <w:rsid w:val="000578B8"/>
    <w:pPr>
      <w:widowControl w:val="0"/>
      <w:suppressAutoHyphens/>
      <w:spacing w:before="280" w:after="280"/>
    </w:pPr>
    <w:rPr>
      <w:rFonts w:cs="FreeSans"/>
      <w:color w:val="00000A"/>
      <w:sz w:val="28"/>
      <w:lang w:eastAsia="zh-CN" w:bidi="hi-IN"/>
    </w:rPr>
  </w:style>
  <w:style w:type="character" w:customStyle="1" w:styleId="forumtext">
    <w:name w:val="forum__text"/>
    <w:basedOn w:val="a2"/>
    <w:rsid w:val="00DC03FB"/>
    <w:rPr>
      <w:rFonts w:cs="Times New Roman"/>
    </w:rPr>
  </w:style>
  <w:style w:type="paragraph" w:customStyle="1" w:styleId="Default">
    <w:name w:val="Default"/>
    <w:rsid w:val="009B3C81"/>
    <w:pPr>
      <w:suppressAutoHyphens/>
    </w:pPr>
    <w:rPr>
      <w:color w:val="000000"/>
      <w:sz w:val="24"/>
      <w:szCs w:val="24"/>
      <w:lang w:eastAsia="zh-CN" w:bidi="hi-IN"/>
    </w:rPr>
  </w:style>
  <w:style w:type="paragraph" w:customStyle="1" w:styleId="16">
    <w:name w:val="Абзац списка1"/>
    <w:basedOn w:val="a0"/>
    <w:rsid w:val="003E4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3E49C4"/>
    <w:pPr>
      <w:suppressAutoHyphens/>
    </w:pPr>
    <w:rPr>
      <w:rFonts w:cs="FreeSans"/>
      <w:sz w:val="22"/>
      <w:szCs w:val="22"/>
      <w:lang w:eastAsia="zh-CN" w:bidi="hi-IN"/>
    </w:rPr>
  </w:style>
  <w:style w:type="paragraph" w:customStyle="1" w:styleId="18">
    <w:name w:val="Обычный (веб)1"/>
    <w:basedOn w:val="a0"/>
    <w:rsid w:val="003E49C4"/>
    <w:pPr>
      <w:suppressAutoHyphens/>
      <w:spacing w:after="280"/>
    </w:pPr>
    <w:rPr>
      <w:color w:val="00000A"/>
      <w:lang w:eastAsia="zh-CN"/>
    </w:rPr>
  </w:style>
  <w:style w:type="character" w:customStyle="1" w:styleId="c6">
    <w:name w:val="c6"/>
    <w:basedOn w:val="a2"/>
    <w:rsid w:val="00750FFB"/>
    <w:rPr>
      <w:rFonts w:cs="Times New Roman"/>
    </w:rPr>
  </w:style>
  <w:style w:type="character" w:customStyle="1" w:styleId="extended-textshort">
    <w:name w:val="extended-text__short"/>
    <w:basedOn w:val="a2"/>
    <w:rsid w:val="0086111E"/>
    <w:rPr>
      <w:rFonts w:cs="Times New Roman"/>
    </w:rPr>
  </w:style>
  <w:style w:type="character" w:customStyle="1" w:styleId="-">
    <w:name w:val="Интернет-ссылка"/>
    <w:rsid w:val="00F54D7A"/>
    <w:rPr>
      <w:color w:val="0000FF"/>
      <w:u w:val="single"/>
    </w:rPr>
  </w:style>
  <w:style w:type="character" w:customStyle="1" w:styleId="af0">
    <w:name w:val="Основной текст Знак"/>
    <w:link w:val="a1"/>
    <w:locked/>
    <w:rsid w:val="007E130E"/>
    <w:rPr>
      <w:sz w:val="24"/>
      <w:szCs w:val="24"/>
      <w:lang w:val="ru-RU" w:eastAsia="ru-RU" w:bidi="ar-SA"/>
    </w:rPr>
  </w:style>
  <w:style w:type="character" w:customStyle="1" w:styleId="19">
    <w:name w:val="Заголовок 1 Знак"/>
    <w:rsid w:val="008774E6"/>
    <w:rPr>
      <w:rFonts w:ascii="Times New Roman" w:hAnsi="Times New Roman"/>
      <w:b/>
      <w:kern w:val="2"/>
      <w:sz w:val="48"/>
      <w:lang w:val="x-none" w:eastAsia="ru-RU"/>
    </w:rPr>
  </w:style>
  <w:style w:type="character" w:customStyle="1" w:styleId="c0">
    <w:name w:val="c0"/>
    <w:qFormat/>
    <w:rsid w:val="00C802D1"/>
    <w:rPr>
      <w:rFonts w:cs="Times New Roman"/>
    </w:rPr>
  </w:style>
  <w:style w:type="character" w:customStyle="1" w:styleId="c22">
    <w:name w:val="c22"/>
    <w:basedOn w:val="a2"/>
    <w:rsid w:val="007054E5"/>
  </w:style>
  <w:style w:type="character" w:customStyle="1" w:styleId="BodyTextChar1">
    <w:name w:val="Body Text Char1"/>
    <w:basedOn w:val="a2"/>
    <w:locked/>
    <w:rsid w:val="00803E63"/>
    <w:rPr>
      <w:color w:val="00000A"/>
      <w:sz w:val="24"/>
      <w:szCs w:val="24"/>
      <w:lang w:val="ru-RU" w:eastAsia="zh-CN" w:bidi="ar-SA"/>
    </w:rPr>
  </w:style>
  <w:style w:type="character" w:customStyle="1" w:styleId="extended-textfull">
    <w:name w:val="extended-text__full"/>
    <w:basedOn w:val="a2"/>
    <w:rsid w:val="009E6893"/>
  </w:style>
  <w:style w:type="paragraph" w:customStyle="1" w:styleId="35">
    <w:name w:val="Без интервала35"/>
    <w:rsid w:val="004020B4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2B348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2B348F"/>
  </w:style>
  <w:style w:type="paragraph" w:customStyle="1" w:styleId="30">
    <w:name w:val="Без интервала3"/>
    <w:rsid w:val="00BA2570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трогий2"/>
    <w:rsid w:val="00BA2570"/>
    <w:rPr>
      <w:rFonts w:cs="Times New Roman"/>
      <w:b/>
      <w:bCs/>
    </w:rPr>
  </w:style>
  <w:style w:type="paragraph" w:customStyle="1" w:styleId="4">
    <w:name w:val="Без интервала4"/>
    <w:rsid w:val="000762B7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Строгий3"/>
    <w:rsid w:val="000762B7"/>
    <w:rPr>
      <w:rFonts w:cs="Times New Roman"/>
      <w:b/>
      <w:bCs/>
    </w:rPr>
  </w:style>
  <w:style w:type="paragraph" w:customStyle="1" w:styleId="24">
    <w:name w:val="Обычный (веб)2"/>
    <w:basedOn w:val="a0"/>
    <w:rsid w:val="000762B7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">
    <w:name w:val="Без интервала5"/>
    <w:rsid w:val="005A29D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Строгий4"/>
    <w:rsid w:val="005A29D2"/>
    <w:rPr>
      <w:rFonts w:cs="Times New Roman"/>
      <w:b/>
      <w:bCs/>
    </w:rPr>
  </w:style>
  <w:style w:type="paragraph" w:customStyle="1" w:styleId="6">
    <w:name w:val="Без интервала6"/>
    <w:rsid w:val="00A3799A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Без интервала7"/>
    <w:rsid w:val="005F0F8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Строгий5"/>
    <w:rsid w:val="005F0F89"/>
    <w:rPr>
      <w:rFonts w:cs="Times New Roman"/>
      <w:b/>
      <w:bCs/>
    </w:rPr>
  </w:style>
  <w:style w:type="paragraph" w:customStyle="1" w:styleId="8">
    <w:name w:val="Без интервала8"/>
    <w:rsid w:val="00DF621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Строгий6"/>
    <w:rsid w:val="00DF6215"/>
    <w:rPr>
      <w:rFonts w:cs="Times New Roman"/>
      <w:b/>
      <w:bCs/>
    </w:rPr>
  </w:style>
  <w:style w:type="paragraph" w:customStyle="1" w:styleId="9">
    <w:name w:val="Без интервала9"/>
    <w:rsid w:val="003D4D6B"/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DA3F33"/>
    <w:rPr>
      <w:rFonts w:ascii="Calibri" w:eastAsia="Calibri" w:hAnsi="Calibri"/>
      <w:sz w:val="22"/>
      <w:szCs w:val="22"/>
      <w:lang w:eastAsia="en-US"/>
    </w:rPr>
  </w:style>
  <w:style w:type="character" w:customStyle="1" w:styleId="organictitlecontentspan">
    <w:name w:val="organictitlecontentspan"/>
    <w:rsid w:val="00DA3F33"/>
  </w:style>
  <w:style w:type="character" w:customStyle="1" w:styleId="20">
    <w:name w:val="Заголовок 2 Знак"/>
    <w:basedOn w:val="a2"/>
    <w:link w:val="2"/>
    <w:rsid w:val="00DA3F33"/>
    <w:rPr>
      <w:b/>
      <w:bCs/>
      <w:color w:val="000000"/>
      <w:sz w:val="36"/>
      <w:szCs w:val="36"/>
      <w:lang w:eastAsia="zh-CN"/>
    </w:rPr>
  </w:style>
  <w:style w:type="paragraph" w:customStyle="1" w:styleId="110">
    <w:name w:val="Без интервала11"/>
    <w:rsid w:val="00BC6C56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rsid w:val="009A28F8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Заголовок 3 Знак"/>
    <w:rsid w:val="009A28F8"/>
    <w:rPr>
      <w:rFonts w:ascii="Cambria" w:eastAsia="Droid Sans Fallback" w:hAnsi="Cambria" w:cs="FreeSans" w:hint="default"/>
      <w:b/>
      <w:bCs/>
      <w:color w:val="4F81BD"/>
    </w:rPr>
  </w:style>
  <w:style w:type="paragraph" w:customStyle="1" w:styleId="130">
    <w:name w:val="Без интервала13"/>
    <w:rsid w:val="003B769A"/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Без интервала14"/>
    <w:rsid w:val="00215B76"/>
    <w:rPr>
      <w:rFonts w:ascii="Calibri" w:eastAsia="Calibri" w:hAnsi="Calibri"/>
      <w:sz w:val="22"/>
      <w:szCs w:val="22"/>
      <w:lang w:eastAsia="en-US"/>
    </w:rPr>
  </w:style>
  <w:style w:type="paragraph" w:customStyle="1" w:styleId="150">
    <w:name w:val="Без интервала15"/>
    <w:rsid w:val="001F4FF9"/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Без интервала16"/>
    <w:rsid w:val="00062FB7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062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0">
    <w:name w:val="Без интервала17"/>
    <w:rsid w:val="005E6AEF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5E6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0">
    <w:name w:val="Без интервала18"/>
    <w:rsid w:val="00E8535C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E853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0">
    <w:name w:val="Без интервала19"/>
    <w:rsid w:val="008502B0"/>
    <w:rPr>
      <w:rFonts w:ascii="Calibri" w:eastAsia="Calibri" w:hAnsi="Calibri"/>
      <w:sz w:val="22"/>
      <w:szCs w:val="22"/>
      <w:lang w:eastAsia="en-US"/>
    </w:rPr>
  </w:style>
  <w:style w:type="paragraph" w:customStyle="1" w:styleId="34">
    <w:name w:val="Обычный (веб)3"/>
    <w:basedOn w:val="a0"/>
    <w:rsid w:val="008502B0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200">
    <w:name w:val="Без интервала20"/>
    <w:rsid w:val="0089391B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Без интервала21"/>
    <w:rsid w:val="001B5384"/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Строгий7"/>
    <w:rsid w:val="002D48D6"/>
    <w:rPr>
      <w:rFonts w:cs="Times New Roman"/>
      <w:b/>
      <w:bCs/>
    </w:rPr>
  </w:style>
  <w:style w:type="paragraph" w:customStyle="1" w:styleId="42">
    <w:name w:val="Обычный (веб)4"/>
    <w:basedOn w:val="a0"/>
    <w:rsid w:val="00883CF1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220">
    <w:name w:val="Без интервала22"/>
    <w:rsid w:val="00594A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22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27546</CharactersWithSpaces>
  <SharedDoc>false</SharedDoc>
  <HLinks>
    <vt:vector size="24" baseType="variant"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http://bibliopskov.ru/html2/p_body.html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KSK00</dc:creator>
  <cp:keywords/>
  <cp:lastModifiedBy>Кристина А. Пахомова</cp:lastModifiedBy>
  <cp:revision>53</cp:revision>
  <cp:lastPrinted>2014-08-08T13:25:00Z</cp:lastPrinted>
  <dcterms:created xsi:type="dcterms:W3CDTF">2021-05-13T09:02:00Z</dcterms:created>
  <dcterms:modified xsi:type="dcterms:W3CDTF">2024-05-13T11:48:00Z</dcterms:modified>
</cp:coreProperties>
</file>